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04" w:rsidRDefault="00D52101">
      <w:pPr>
        <w:rPr>
          <w:sz w:val="36"/>
          <w:szCs w:val="36"/>
        </w:rPr>
      </w:pPr>
      <w:r>
        <w:rPr>
          <w:sz w:val="36"/>
          <w:szCs w:val="36"/>
        </w:rPr>
        <w:t xml:space="preserve">ОТВОРЕНО ПИСМО НА ВОЕННИЯ СЪЮЗ ДО ПРЕЗИДЕНТА </w:t>
      </w:r>
    </w:p>
    <w:p w:rsidR="00D52101" w:rsidRPr="008A305D" w:rsidRDefault="00D52101">
      <w:pPr>
        <w:rPr>
          <w:sz w:val="36"/>
          <w:szCs w:val="36"/>
        </w:rPr>
      </w:pPr>
      <w:r>
        <w:rPr>
          <w:sz w:val="36"/>
          <w:szCs w:val="36"/>
        </w:rPr>
        <w:t xml:space="preserve">  НА  РЕПУБЛИКА БЪЛГАРИЯ ГОСПОДИН РУМЕН РАДЕВ</w:t>
      </w:r>
    </w:p>
    <w:p w:rsidR="00F30DF7" w:rsidRPr="008A305D" w:rsidRDefault="00F30DF7">
      <w:pPr>
        <w:rPr>
          <w:sz w:val="36"/>
          <w:szCs w:val="36"/>
        </w:rPr>
      </w:pPr>
    </w:p>
    <w:p w:rsidR="00871ED9" w:rsidRPr="008A305D" w:rsidRDefault="00871ED9">
      <w:pPr>
        <w:rPr>
          <w:sz w:val="36"/>
          <w:szCs w:val="36"/>
        </w:rPr>
      </w:pPr>
    </w:p>
    <w:p w:rsidR="004D24D7" w:rsidRDefault="000E5F4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D24D7" w:rsidRDefault="004D24D7">
      <w:pPr>
        <w:rPr>
          <w:sz w:val="36"/>
          <w:szCs w:val="36"/>
        </w:rPr>
      </w:pPr>
      <w:r>
        <w:rPr>
          <w:sz w:val="36"/>
          <w:szCs w:val="36"/>
        </w:rPr>
        <w:t xml:space="preserve">             УВАЖАЕМИ ГОСПОДИН ПРЕЗИДЕНТ,</w:t>
      </w:r>
    </w:p>
    <w:p w:rsidR="004D24D7" w:rsidRDefault="004D24D7">
      <w:pPr>
        <w:rPr>
          <w:sz w:val="36"/>
          <w:szCs w:val="36"/>
        </w:rPr>
      </w:pPr>
    </w:p>
    <w:p w:rsidR="004D24D7" w:rsidRDefault="004D24D7">
      <w:pPr>
        <w:rPr>
          <w:sz w:val="36"/>
          <w:szCs w:val="36"/>
        </w:rPr>
      </w:pPr>
    </w:p>
    <w:p w:rsidR="00871ED9" w:rsidRPr="008A305D" w:rsidRDefault="004D24D7">
      <w:pPr>
        <w:rPr>
          <w:sz w:val="36"/>
          <w:szCs w:val="36"/>
        </w:rPr>
      </w:pPr>
      <w:r>
        <w:rPr>
          <w:sz w:val="36"/>
          <w:szCs w:val="36"/>
        </w:rPr>
        <w:t xml:space="preserve">        Обръщаме се към Вас</w:t>
      </w:r>
      <w:r w:rsidR="00680348">
        <w:rPr>
          <w:sz w:val="36"/>
          <w:szCs w:val="36"/>
        </w:rPr>
        <w:t xml:space="preserve"> с убеждението, че у нас</w:t>
      </w:r>
      <w:r>
        <w:rPr>
          <w:sz w:val="36"/>
          <w:szCs w:val="36"/>
        </w:rPr>
        <w:t xml:space="preserve"> все още има сили, способни да се противопоставят на хаоса и погрома върху Българската държава.</w:t>
      </w:r>
      <w:r w:rsidR="00971629">
        <w:rPr>
          <w:sz w:val="36"/>
          <w:szCs w:val="36"/>
        </w:rPr>
        <w:t xml:space="preserve"> Политическата криза- уродлив продукт на управленско безсилие</w:t>
      </w:r>
      <w:r w:rsidR="001F1C1A">
        <w:rPr>
          <w:sz w:val="36"/>
          <w:szCs w:val="36"/>
        </w:rPr>
        <w:t xml:space="preserve"> и </w:t>
      </w:r>
      <w:r w:rsidR="00B77EA5">
        <w:rPr>
          <w:sz w:val="36"/>
          <w:szCs w:val="36"/>
        </w:rPr>
        <w:t>престъпна безотговорност към бъдещ</w:t>
      </w:r>
      <w:r w:rsidR="001F1C1A">
        <w:rPr>
          <w:sz w:val="36"/>
          <w:szCs w:val="36"/>
        </w:rPr>
        <w:t>ето на Родината</w:t>
      </w:r>
      <w:r w:rsidR="00D555F7">
        <w:rPr>
          <w:sz w:val="36"/>
          <w:szCs w:val="36"/>
        </w:rPr>
        <w:t>,</w:t>
      </w:r>
      <w:r w:rsidR="00B77EA5">
        <w:rPr>
          <w:sz w:val="36"/>
          <w:szCs w:val="36"/>
        </w:rPr>
        <w:t xml:space="preserve"> ерозира обществените отношения.</w:t>
      </w:r>
      <w:r>
        <w:rPr>
          <w:sz w:val="36"/>
          <w:szCs w:val="36"/>
        </w:rPr>
        <w:t xml:space="preserve"> Страната</w:t>
      </w:r>
      <w:r w:rsidR="003B7B07" w:rsidRPr="008A305D">
        <w:rPr>
          <w:sz w:val="36"/>
          <w:szCs w:val="36"/>
        </w:rPr>
        <w:t xml:space="preserve"> затъва </w:t>
      </w:r>
      <w:r w:rsidR="005A511A" w:rsidRPr="008A305D">
        <w:rPr>
          <w:sz w:val="36"/>
          <w:szCs w:val="36"/>
        </w:rPr>
        <w:t>в</w:t>
      </w:r>
      <w:r>
        <w:rPr>
          <w:sz w:val="36"/>
          <w:szCs w:val="36"/>
        </w:rPr>
        <w:t xml:space="preserve"> </w:t>
      </w:r>
      <w:r w:rsidR="005A511A" w:rsidRPr="008A305D">
        <w:rPr>
          <w:sz w:val="36"/>
          <w:szCs w:val="36"/>
        </w:rPr>
        <w:t xml:space="preserve"> корупция,</w:t>
      </w:r>
      <w:r w:rsidR="00CC5BDD" w:rsidRPr="008A305D">
        <w:rPr>
          <w:sz w:val="36"/>
          <w:szCs w:val="36"/>
        </w:rPr>
        <w:t xml:space="preserve"> която блокира институциите, в</w:t>
      </w:r>
      <w:r w:rsidR="005A511A" w:rsidRPr="008A305D">
        <w:rPr>
          <w:sz w:val="36"/>
          <w:szCs w:val="36"/>
        </w:rPr>
        <w:t xml:space="preserve"> организирана и битова  прес</w:t>
      </w:r>
      <w:r w:rsidR="004A2F30">
        <w:rPr>
          <w:sz w:val="36"/>
          <w:szCs w:val="36"/>
        </w:rPr>
        <w:t>тъпност, икономическа безпътица и здравен геноцид. В</w:t>
      </w:r>
      <w:r w:rsidR="005A511A" w:rsidRPr="008A305D">
        <w:rPr>
          <w:sz w:val="36"/>
          <w:szCs w:val="36"/>
        </w:rPr>
        <w:t xml:space="preserve"> морална дегр</w:t>
      </w:r>
      <w:r w:rsidR="00C40BDF">
        <w:rPr>
          <w:sz w:val="36"/>
          <w:szCs w:val="36"/>
        </w:rPr>
        <w:t>ад</w:t>
      </w:r>
      <w:r w:rsidR="004A2F30">
        <w:rPr>
          <w:sz w:val="36"/>
          <w:szCs w:val="36"/>
        </w:rPr>
        <w:t xml:space="preserve">ация и ширеща се бездуховност, </w:t>
      </w:r>
      <w:r w:rsidR="00F0558D" w:rsidRPr="008A305D">
        <w:rPr>
          <w:sz w:val="36"/>
          <w:szCs w:val="36"/>
        </w:rPr>
        <w:t xml:space="preserve"> демографска катастрофа,</w:t>
      </w:r>
      <w:r w:rsidR="005A511A" w:rsidRPr="008A305D">
        <w:rPr>
          <w:sz w:val="36"/>
          <w:szCs w:val="36"/>
        </w:rPr>
        <w:t xml:space="preserve"> </w:t>
      </w:r>
      <w:r w:rsidR="00E30D96" w:rsidRPr="008A305D">
        <w:rPr>
          <w:sz w:val="36"/>
          <w:szCs w:val="36"/>
        </w:rPr>
        <w:t>мас</w:t>
      </w:r>
      <w:r w:rsidR="00F0558D" w:rsidRPr="008A305D">
        <w:rPr>
          <w:sz w:val="36"/>
          <w:szCs w:val="36"/>
        </w:rPr>
        <w:t>ова мизерия и разпад на държавността.</w:t>
      </w:r>
      <w:r w:rsidR="006D6AE9" w:rsidRPr="008A305D">
        <w:rPr>
          <w:sz w:val="36"/>
          <w:szCs w:val="36"/>
        </w:rPr>
        <w:t xml:space="preserve"> Н</w:t>
      </w:r>
      <w:r w:rsidR="005A511A" w:rsidRPr="008A305D">
        <w:rPr>
          <w:sz w:val="36"/>
          <w:szCs w:val="36"/>
        </w:rPr>
        <w:t>ад 80 процента от наро</w:t>
      </w:r>
      <w:r w:rsidR="00D80BD6" w:rsidRPr="008A305D">
        <w:rPr>
          <w:sz w:val="36"/>
          <w:szCs w:val="36"/>
        </w:rPr>
        <w:t>да живее под прага на бедността</w:t>
      </w:r>
      <w:r w:rsidR="005974F4" w:rsidRPr="008A305D">
        <w:rPr>
          <w:sz w:val="36"/>
          <w:szCs w:val="36"/>
        </w:rPr>
        <w:t>, за разлика от едно малцинство новобогаташи с „неясен“ произход на милионите в банковите им</w:t>
      </w:r>
      <w:r w:rsidR="00F41C35" w:rsidRPr="008A305D">
        <w:rPr>
          <w:sz w:val="36"/>
          <w:szCs w:val="36"/>
        </w:rPr>
        <w:t xml:space="preserve"> </w:t>
      </w:r>
      <w:r w:rsidR="005974F4" w:rsidRPr="008A305D">
        <w:rPr>
          <w:sz w:val="36"/>
          <w:szCs w:val="36"/>
        </w:rPr>
        <w:t>сметки.</w:t>
      </w:r>
      <w:r w:rsidR="00134433" w:rsidRPr="008A305D">
        <w:rPr>
          <w:sz w:val="36"/>
          <w:szCs w:val="36"/>
        </w:rPr>
        <w:t xml:space="preserve"> </w:t>
      </w:r>
    </w:p>
    <w:p w:rsidR="007454EA" w:rsidRPr="008A305D" w:rsidRDefault="003414FB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bookmarkStart w:id="0" w:name="_GoBack"/>
      <w:bookmarkEnd w:id="0"/>
      <w:r w:rsidR="007454EA" w:rsidRPr="008A305D">
        <w:rPr>
          <w:sz w:val="36"/>
          <w:szCs w:val="36"/>
        </w:rPr>
        <w:t>Генезисът на тази невиждана</w:t>
      </w:r>
      <w:r w:rsidR="00117FD3" w:rsidRPr="008A305D">
        <w:rPr>
          <w:sz w:val="36"/>
          <w:szCs w:val="36"/>
        </w:rPr>
        <w:t xml:space="preserve"> в новата ни история</w:t>
      </w:r>
      <w:r w:rsidR="007454EA" w:rsidRPr="008A305D">
        <w:rPr>
          <w:sz w:val="36"/>
          <w:szCs w:val="36"/>
        </w:rPr>
        <w:t xml:space="preserve"> разруха на страната и нейната имунна система е в натрапеният ни</w:t>
      </w:r>
      <w:r w:rsidR="000073A8" w:rsidRPr="008A305D">
        <w:rPr>
          <w:sz w:val="36"/>
          <w:szCs w:val="36"/>
        </w:rPr>
        <w:t>, порочен</w:t>
      </w:r>
      <w:r w:rsidR="007454EA" w:rsidRPr="008A305D">
        <w:rPr>
          <w:sz w:val="36"/>
          <w:szCs w:val="36"/>
        </w:rPr>
        <w:t xml:space="preserve"> поли</w:t>
      </w:r>
      <w:r w:rsidR="000942A3">
        <w:rPr>
          <w:sz w:val="36"/>
          <w:szCs w:val="36"/>
        </w:rPr>
        <w:t xml:space="preserve">тически модел след 1989 година. </w:t>
      </w:r>
      <w:r w:rsidR="00622A6D">
        <w:rPr>
          <w:sz w:val="36"/>
          <w:szCs w:val="36"/>
        </w:rPr>
        <w:t xml:space="preserve"> </w:t>
      </w:r>
      <w:r w:rsidR="000942A3">
        <w:rPr>
          <w:sz w:val="36"/>
          <w:szCs w:val="36"/>
        </w:rPr>
        <w:t xml:space="preserve"> О</w:t>
      </w:r>
      <w:r w:rsidR="00D52101">
        <w:rPr>
          <w:sz w:val="36"/>
          <w:szCs w:val="36"/>
        </w:rPr>
        <w:t>тблъскващо примитив</w:t>
      </w:r>
      <w:r w:rsidR="000B54DC">
        <w:rPr>
          <w:sz w:val="36"/>
          <w:szCs w:val="36"/>
        </w:rPr>
        <w:t>н</w:t>
      </w:r>
      <w:r w:rsidR="00D52101">
        <w:rPr>
          <w:sz w:val="36"/>
          <w:szCs w:val="36"/>
        </w:rPr>
        <w:t xml:space="preserve">ият, пещерен </w:t>
      </w:r>
      <w:r w:rsidR="00D52101">
        <w:rPr>
          <w:sz w:val="36"/>
          <w:szCs w:val="36"/>
        </w:rPr>
        <w:lastRenderedPageBreak/>
        <w:t>капитализъм</w:t>
      </w:r>
      <w:r w:rsidR="007454EA" w:rsidRPr="008A305D">
        <w:rPr>
          <w:sz w:val="36"/>
          <w:szCs w:val="36"/>
        </w:rPr>
        <w:t xml:space="preserve"> превърна нашата имитирана демо</w:t>
      </w:r>
      <w:r w:rsidR="000942A3">
        <w:rPr>
          <w:sz w:val="36"/>
          <w:szCs w:val="36"/>
        </w:rPr>
        <w:t>кр</w:t>
      </w:r>
      <w:r w:rsidR="00B965CA">
        <w:rPr>
          <w:sz w:val="36"/>
          <w:szCs w:val="36"/>
        </w:rPr>
        <w:t>ация в послушница, в държанка и</w:t>
      </w:r>
      <w:r w:rsidR="007454EA" w:rsidRPr="008A305D">
        <w:rPr>
          <w:sz w:val="36"/>
          <w:szCs w:val="36"/>
        </w:rPr>
        <w:t xml:space="preserve"> параван за разграбване  на обществените богатства и разпродажба на националните интереси.</w:t>
      </w:r>
      <w:r w:rsidR="000E5F42">
        <w:rPr>
          <w:sz w:val="36"/>
          <w:szCs w:val="36"/>
        </w:rPr>
        <w:t>България стана заложник на един  п</w:t>
      </w:r>
      <w:r w:rsidR="006F5F31">
        <w:rPr>
          <w:sz w:val="36"/>
          <w:szCs w:val="36"/>
        </w:rPr>
        <w:t>рестъпен сценарий,</w:t>
      </w:r>
      <w:r w:rsidR="000E5F42">
        <w:rPr>
          <w:sz w:val="36"/>
          <w:szCs w:val="36"/>
        </w:rPr>
        <w:t xml:space="preserve"> написан отвън и</w:t>
      </w:r>
      <w:r w:rsidR="006F5F31">
        <w:rPr>
          <w:sz w:val="36"/>
          <w:szCs w:val="36"/>
        </w:rPr>
        <w:t xml:space="preserve"> изпълняван раболеп</w:t>
      </w:r>
      <w:r w:rsidR="00B67364">
        <w:rPr>
          <w:sz w:val="36"/>
          <w:szCs w:val="36"/>
        </w:rPr>
        <w:t>но</w:t>
      </w:r>
      <w:r w:rsidR="003A596A">
        <w:rPr>
          <w:sz w:val="36"/>
          <w:szCs w:val="36"/>
        </w:rPr>
        <w:t xml:space="preserve"> от случайни персони с трагично нисък интелектуален и управленски капацитет,  </w:t>
      </w:r>
      <w:r w:rsidR="00B67364">
        <w:rPr>
          <w:sz w:val="36"/>
          <w:szCs w:val="36"/>
        </w:rPr>
        <w:t>от</w:t>
      </w:r>
      <w:r w:rsidR="003A596A">
        <w:rPr>
          <w:sz w:val="36"/>
          <w:szCs w:val="36"/>
        </w:rPr>
        <w:t xml:space="preserve"> безродници без национална чувствителност,</w:t>
      </w:r>
      <w:r w:rsidR="00B67364">
        <w:rPr>
          <w:sz w:val="36"/>
          <w:szCs w:val="36"/>
        </w:rPr>
        <w:t xml:space="preserve"> доморасли политически гейши </w:t>
      </w:r>
      <w:r w:rsidR="003A596A">
        <w:rPr>
          <w:sz w:val="36"/>
          <w:szCs w:val="36"/>
        </w:rPr>
        <w:t xml:space="preserve">  и набедени държавници, заболели от неизлечим слугински рефлекс към някои чужди столици.</w:t>
      </w:r>
      <w:r w:rsidR="00117FD3" w:rsidRPr="008A305D">
        <w:rPr>
          <w:sz w:val="36"/>
          <w:szCs w:val="36"/>
        </w:rPr>
        <w:t xml:space="preserve"> Дирижираният и отвън стопански хаос и политическият фанатизъм</w:t>
      </w:r>
      <w:r w:rsidR="000271FF">
        <w:rPr>
          <w:sz w:val="36"/>
          <w:szCs w:val="36"/>
        </w:rPr>
        <w:t>,</w:t>
      </w:r>
      <w:r w:rsidR="00134433" w:rsidRPr="008A305D">
        <w:rPr>
          <w:sz w:val="36"/>
          <w:szCs w:val="36"/>
        </w:rPr>
        <w:t xml:space="preserve"> симбиоза</w:t>
      </w:r>
      <w:r w:rsidR="000271FF">
        <w:rPr>
          <w:sz w:val="36"/>
          <w:szCs w:val="36"/>
        </w:rPr>
        <w:t>та</w:t>
      </w:r>
      <w:r w:rsidR="00134433" w:rsidRPr="008A305D">
        <w:rPr>
          <w:sz w:val="36"/>
          <w:szCs w:val="36"/>
        </w:rPr>
        <w:t xml:space="preserve"> между организираната престъпност и т. нар. политическа класа</w:t>
      </w:r>
      <w:r w:rsidR="00117FD3" w:rsidRPr="008A305D">
        <w:rPr>
          <w:sz w:val="36"/>
          <w:szCs w:val="36"/>
        </w:rPr>
        <w:t xml:space="preserve"> дадоха отлична възможност на една</w:t>
      </w:r>
      <w:r w:rsidR="00950096" w:rsidRPr="008A305D">
        <w:rPr>
          <w:sz w:val="36"/>
          <w:szCs w:val="36"/>
        </w:rPr>
        <w:t xml:space="preserve"> идеологически</w:t>
      </w:r>
      <w:r w:rsidR="00117FD3" w:rsidRPr="008A305D">
        <w:rPr>
          <w:sz w:val="36"/>
          <w:szCs w:val="36"/>
        </w:rPr>
        <w:t xml:space="preserve"> разноцветна  прослойка да извърши</w:t>
      </w:r>
      <w:r w:rsidR="00B95A67" w:rsidRPr="008A305D">
        <w:rPr>
          <w:sz w:val="36"/>
          <w:szCs w:val="36"/>
        </w:rPr>
        <w:t xml:space="preserve"> </w:t>
      </w:r>
      <w:r w:rsidR="00134433" w:rsidRPr="008A305D">
        <w:rPr>
          <w:sz w:val="36"/>
          <w:szCs w:val="36"/>
        </w:rPr>
        <w:t>гигантски грабеж</w:t>
      </w:r>
      <w:r w:rsidR="000271FF">
        <w:rPr>
          <w:sz w:val="36"/>
          <w:szCs w:val="36"/>
        </w:rPr>
        <w:t xml:space="preserve"> </w:t>
      </w:r>
      <w:r w:rsidR="00C73A9D">
        <w:rPr>
          <w:sz w:val="36"/>
          <w:szCs w:val="36"/>
        </w:rPr>
        <w:t xml:space="preserve"> и</w:t>
      </w:r>
      <w:r w:rsidR="00134433" w:rsidRPr="008A305D">
        <w:rPr>
          <w:sz w:val="36"/>
          <w:szCs w:val="36"/>
        </w:rPr>
        <w:t xml:space="preserve"> </w:t>
      </w:r>
      <w:r w:rsidR="00117FD3" w:rsidRPr="008A305D">
        <w:rPr>
          <w:sz w:val="36"/>
          <w:szCs w:val="36"/>
        </w:rPr>
        <w:t xml:space="preserve"> тотален погром върху индустрията, селското стопанство, военно-промишления комплекс, държавните структури, пазарите, армията, специалните служби, националната сигурност. Да разкъса социалните връзки</w:t>
      </w:r>
      <w:r w:rsidR="00BA2B1B" w:rsidRPr="008A305D">
        <w:rPr>
          <w:sz w:val="36"/>
          <w:szCs w:val="36"/>
        </w:rPr>
        <w:t xml:space="preserve"> и придобивки</w:t>
      </w:r>
      <w:r w:rsidR="00950096" w:rsidRPr="008A305D">
        <w:rPr>
          <w:sz w:val="36"/>
          <w:szCs w:val="36"/>
        </w:rPr>
        <w:t>, да източи банките</w:t>
      </w:r>
      <w:r w:rsidR="001A1419">
        <w:rPr>
          <w:sz w:val="36"/>
          <w:szCs w:val="36"/>
        </w:rPr>
        <w:t xml:space="preserve">  и захвърли многострадалният ни народ в невиждано социално неравенство.</w:t>
      </w:r>
      <w:r w:rsidR="00B55BB9">
        <w:rPr>
          <w:sz w:val="36"/>
          <w:szCs w:val="36"/>
        </w:rPr>
        <w:t xml:space="preserve"> </w:t>
      </w:r>
      <w:r w:rsidR="00BC5009">
        <w:rPr>
          <w:sz w:val="36"/>
          <w:szCs w:val="36"/>
        </w:rPr>
        <w:t xml:space="preserve"> Ударът бе насочен и с</w:t>
      </w:r>
      <w:r w:rsidR="007857DD">
        <w:rPr>
          <w:sz w:val="36"/>
          <w:szCs w:val="36"/>
        </w:rPr>
        <w:t xml:space="preserve">рещу енергетиката – типичен </w:t>
      </w:r>
      <w:r w:rsidR="00AD4C56">
        <w:rPr>
          <w:sz w:val="36"/>
          <w:szCs w:val="36"/>
        </w:rPr>
        <w:t>слу</w:t>
      </w:r>
      <w:r w:rsidR="007857DD">
        <w:rPr>
          <w:sz w:val="36"/>
          <w:szCs w:val="36"/>
        </w:rPr>
        <w:t>чай за това е</w:t>
      </w:r>
      <w:r w:rsidR="00BC5009">
        <w:rPr>
          <w:sz w:val="36"/>
          <w:szCs w:val="36"/>
        </w:rPr>
        <w:t xml:space="preserve"> антибългарската с</w:t>
      </w:r>
      <w:r w:rsidR="00EB187A">
        <w:rPr>
          <w:sz w:val="36"/>
          <w:szCs w:val="36"/>
        </w:rPr>
        <w:t>ага около проектът „АЕЦ Белене“и</w:t>
      </w:r>
      <w:r w:rsidR="00D52101">
        <w:rPr>
          <w:sz w:val="36"/>
          <w:szCs w:val="36"/>
        </w:rPr>
        <w:t xml:space="preserve"> непрестанният</w:t>
      </w:r>
      <w:r w:rsidR="00EB187A">
        <w:rPr>
          <w:sz w:val="36"/>
          <w:szCs w:val="36"/>
        </w:rPr>
        <w:t xml:space="preserve"> </w:t>
      </w:r>
      <w:r w:rsidR="00D52101">
        <w:rPr>
          <w:sz w:val="36"/>
          <w:szCs w:val="36"/>
        </w:rPr>
        <w:t>натиск</w:t>
      </w:r>
      <w:r w:rsidR="00EB187A">
        <w:rPr>
          <w:sz w:val="36"/>
          <w:szCs w:val="36"/>
        </w:rPr>
        <w:t xml:space="preserve"> да затворим въглищните си централи.</w:t>
      </w:r>
      <w:r w:rsidR="00BC5009">
        <w:rPr>
          <w:sz w:val="36"/>
          <w:szCs w:val="36"/>
        </w:rPr>
        <w:t xml:space="preserve"> В резултат, вместо да се превърнем в енергиен център на Балканите, станахме вносител</w:t>
      </w:r>
      <w:r w:rsidR="007B01A4">
        <w:rPr>
          <w:sz w:val="36"/>
          <w:szCs w:val="36"/>
        </w:rPr>
        <w:t>и</w:t>
      </w:r>
      <w:r w:rsidR="00BC5009">
        <w:rPr>
          <w:sz w:val="36"/>
          <w:szCs w:val="36"/>
        </w:rPr>
        <w:t xml:space="preserve"> на ток</w:t>
      </w:r>
      <w:r w:rsidR="00CE21C4">
        <w:rPr>
          <w:sz w:val="36"/>
          <w:szCs w:val="36"/>
        </w:rPr>
        <w:t xml:space="preserve"> и</w:t>
      </w:r>
      <w:r w:rsidR="00543E28">
        <w:rPr>
          <w:sz w:val="36"/>
          <w:szCs w:val="36"/>
        </w:rPr>
        <w:t xml:space="preserve"> със</w:t>
      </w:r>
      <w:r w:rsidR="00405A9F">
        <w:rPr>
          <w:sz w:val="36"/>
          <w:szCs w:val="36"/>
        </w:rPr>
        <w:t xml:space="preserve"> </w:t>
      </w:r>
      <w:r w:rsidR="00CE21C4">
        <w:rPr>
          <w:sz w:val="36"/>
          <w:szCs w:val="36"/>
        </w:rPr>
        <w:t xml:space="preserve"> самоу</w:t>
      </w:r>
      <w:r w:rsidR="00BC5009">
        <w:rPr>
          <w:sz w:val="36"/>
          <w:szCs w:val="36"/>
        </w:rPr>
        <w:t>бийствено</w:t>
      </w:r>
      <w:r w:rsidR="00543E28">
        <w:rPr>
          <w:sz w:val="36"/>
          <w:szCs w:val="36"/>
        </w:rPr>
        <w:t xml:space="preserve"> безразсъдство</w:t>
      </w:r>
      <w:r w:rsidR="00BC5009">
        <w:rPr>
          <w:sz w:val="36"/>
          <w:szCs w:val="36"/>
        </w:rPr>
        <w:t xml:space="preserve"> влизаме в енергийния капан на Турция, която строи две атомни централи, предвижда и трета.</w:t>
      </w:r>
      <w:r w:rsidR="00197D39">
        <w:rPr>
          <w:sz w:val="36"/>
          <w:szCs w:val="36"/>
        </w:rPr>
        <w:t>..</w:t>
      </w:r>
      <w:r w:rsidR="00BC5009">
        <w:rPr>
          <w:sz w:val="36"/>
          <w:szCs w:val="36"/>
        </w:rPr>
        <w:t xml:space="preserve"> </w:t>
      </w:r>
      <w:r w:rsidR="00533368" w:rsidRPr="008A305D">
        <w:rPr>
          <w:sz w:val="36"/>
          <w:szCs w:val="36"/>
        </w:rPr>
        <w:t xml:space="preserve"> От 26 място в света по развитие и ресурси през 1989 година</w:t>
      </w:r>
      <w:r w:rsidR="00BC7500" w:rsidRPr="008A305D">
        <w:rPr>
          <w:sz w:val="36"/>
          <w:szCs w:val="36"/>
        </w:rPr>
        <w:t>,</w:t>
      </w:r>
      <w:r w:rsidR="00366426">
        <w:rPr>
          <w:sz w:val="36"/>
          <w:szCs w:val="36"/>
        </w:rPr>
        <w:t xml:space="preserve"> днес България е  </w:t>
      </w:r>
      <w:r w:rsidR="002B20D8" w:rsidRPr="008A305D">
        <w:rPr>
          <w:sz w:val="36"/>
          <w:szCs w:val="36"/>
        </w:rPr>
        <w:t xml:space="preserve"> на дъното в </w:t>
      </w:r>
      <w:r w:rsidR="002B20D8" w:rsidRPr="008A305D">
        <w:rPr>
          <w:sz w:val="36"/>
          <w:szCs w:val="36"/>
        </w:rPr>
        <w:lastRenderedPageBreak/>
        <w:t>тази световна класация</w:t>
      </w:r>
      <w:r w:rsidR="00533368" w:rsidRPr="008A305D">
        <w:rPr>
          <w:sz w:val="36"/>
          <w:szCs w:val="36"/>
        </w:rPr>
        <w:t>.</w:t>
      </w:r>
      <w:r w:rsidR="00BA2B1B" w:rsidRPr="008A305D">
        <w:rPr>
          <w:sz w:val="36"/>
          <w:szCs w:val="36"/>
        </w:rPr>
        <w:t xml:space="preserve"> </w:t>
      </w:r>
      <w:r w:rsidR="00533368" w:rsidRPr="008A305D">
        <w:rPr>
          <w:sz w:val="36"/>
          <w:szCs w:val="36"/>
        </w:rPr>
        <w:t xml:space="preserve"> Брутн</w:t>
      </w:r>
      <w:r w:rsidR="002B20D8" w:rsidRPr="008A305D">
        <w:rPr>
          <w:sz w:val="36"/>
          <w:szCs w:val="36"/>
        </w:rPr>
        <w:t xml:space="preserve">ият ни вътрешен продукт е </w:t>
      </w:r>
      <w:r w:rsidR="00533368" w:rsidRPr="008A305D">
        <w:rPr>
          <w:sz w:val="36"/>
          <w:szCs w:val="36"/>
        </w:rPr>
        <w:t xml:space="preserve"> по-малък  от този в страни като Уганда, Ботсвана, Камерун, Етиопия, Бенин, Конго, Габон, Либерия, Руанда,</w:t>
      </w:r>
      <w:r w:rsidR="008012AF" w:rsidRPr="008A305D">
        <w:rPr>
          <w:sz w:val="36"/>
          <w:szCs w:val="36"/>
        </w:rPr>
        <w:t xml:space="preserve"> които преди време снизходително причислявахме към т. нар. Трети свят.</w:t>
      </w:r>
      <w:r w:rsidR="00622A6D">
        <w:rPr>
          <w:sz w:val="36"/>
          <w:szCs w:val="36"/>
        </w:rPr>
        <w:t xml:space="preserve"> </w:t>
      </w:r>
      <w:r w:rsidR="009120A5" w:rsidRPr="008A305D">
        <w:rPr>
          <w:sz w:val="36"/>
          <w:szCs w:val="36"/>
        </w:rPr>
        <w:t>Външният  дълг на страната в после</w:t>
      </w:r>
      <w:r w:rsidR="00A64E60" w:rsidRPr="008A305D">
        <w:rPr>
          <w:sz w:val="36"/>
          <w:szCs w:val="36"/>
        </w:rPr>
        <w:t>дните години нараства стремително</w:t>
      </w:r>
      <w:r w:rsidR="001A36D0" w:rsidRPr="008A305D">
        <w:rPr>
          <w:sz w:val="36"/>
          <w:szCs w:val="36"/>
        </w:rPr>
        <w:t xml:space="preserve">, </w:t>
      </w:r>
      <w:r w:rsidR="009120A5" w:rsidRPr="008A305D">
        <w:rPr>
          <w:sz w:val="36"/>
          <w:szCs w:val="36"/>
        </w:rPr>
        <w:t>без обществото да получи ясен отговор от управляващите  къде отиват парите</w:t>
      </w:r>
      <w:r w:rsidR="00DC076D" w:rsidRPr="008A305D">
        <w:rPr>
          <w:sz w:val="36"/>
          <w:szCs w:val="36"/>
        </w:rPr>
        <w:t xml:space="preserve"> от </w:t>
      </w:r>
      <w:r w:rsidR="004B3894" w:rsidRPr="008A305D">
        <w:rPr>
          <w:sz w:val="36"/>
          <w:szCs w:val="36"/>
        </w:rPr>
        <w:t xml:space="preserve"> заеми</w:t>
      </w:r>
      <w:r w:rsidR="00DC076D" w:rsidRPr="008A305D">
        <w:rPr>
          <w:sz w:val="36"/>
          <w:szCs w:val="36"/>
        </w:rPr>
        <w:t>те</w:t>
      </w:r>
      <w:r w:rsidR="004B3894" w:rsidRPr="008A305D">
        <w:rPr>
          <w:sz w:val="36"/>
          <w:szCs w:val="36"/>
        </w:rPr>
        <w:t xml:space="preserve"> –</w:t>
      </w:r>
      <w:r w:rsidR="00284752">
        <w:rPr>
          <w:sz w:val="36"/>
          <w:szCs w:val="36"/>
        </w:rPr>
        <w:t xml:space="preserve"> </w:t>
      </w:r>
      <w:r w:rsidR="00E816AE">
        <w:rPr>
          <w:sz w:val="36"/>
          <w:szCs w:val="36"/>
        </w:rPr>
        <w:t xml:space="preserve"> </w:t>
      </w:r>
      <w:r w:rsidR="00284752">
        <w:rPr>
          <w:sz w:val="36"/>
          <w:szCs w:val="36"/>
        </w:rPr>
        <w:t xml:space="preserve"> навярно</w:t>
      </w:r>
      <w:r w:rsidR="00E816AE">
        <w:rPr>
          <w:sz w:val="36"/>
          <w:szCs w:val="36"/>
        </w:rPr>
        <w:t xml:space="preserve"> те</w:t>
      </w:r>
      <w:r w:rsidR="00543E28">
        <w:rPr>
          <w:sz w:val="36"/>
          <w:szCs w:val="36"/>
        </w:rPr>
        <w:t xml:space="preserve"> </w:t>
      </w:r>
      <w:r w:rsidR="004B3894" w:rsidRPr="008A305D">
        <w:rPr>
          <w:sz w:val="36"/>
          <w:szCs w:val="36"/>
        </w:rPr>
        <w:t>осигуря</w:t>
      </w:r>
      <w:r w:rsidR="00543E28">
        <w:rPr>
          <w:sz w:val="36"/>
          <w:szCs w:val="36"/>
        </w:rPr>
        <w:t>ва</w:t>
      </w:r>
      <w:r w:rsidR="004B3894" w:rsidRPr="008A305D">
        <w:rPr>
          <w:sz w:val="36"/>
          <w:szCs w:val="36"/>
        </w:rPr>
        <w:t>т финансов</w:t>
      </w:r>
      <w:r w:rsidR="00950096" w:rsidRPr="008A305D">
        <w:rPr>
          <w:sz w:val="36"/>
          <w:szCs w:val="36"/>
        </w:rPr>
        <w:t>ия</w:t>
      </w:r>
      <w:r w:rsidR="00982FBA">
        <w:rPr>
          <w:sz w:val="36"/>
          <w:szCs w:val="36"/>
        </w:rPr>
        <w:t xml:space="preserve"> комфорт на овластената олигархия</w:t>
      </w:r>
      <w:r w:rsidR="004B3894" w:rsidRPr="008A305D">
        <w:rPr>
          <w:sz w:val="36"/>
          <w:szCs w:val="36"/>
        </w:rPr>
        <w:t>.</w:t>
      </w:r>
      <w:r w:rsidR="00B7601D">
        <w:rPr>
          <w:sz w:val="36"/>
          <w:szCs w:val="36"/>
        </w:rPr>
        <w:t xml:space="preserve"> Нейните самохвални изявления за някакъв</w:t>
      </w:r>
      <w:r w:rsidR="009120A5" w:rsidRPr="008A305D">
        <w:rPr>
          <w:sz w:val="36"/>
          <w:szCs w:val="36"/>
        </w:rPr>
        <w:t xml:space="preserve"> бюджет</w:t>
      </w:r>
      <w:r w:rsidR="006F5F31">
        <w:rPr>
          <w:sz w:val="36"/>
          <w:szCs w:val="36"/>
        </w:rPr>
        <w:t xml:space="preserve">ен излишък </w:t>
      </w:r>
      <w:r w:rsidR="004B3894" w:rsidRPr="008A305D">
        <w:rPr>
          <w:sz w:val="36"/>
          <w:szCs w:val="36"/>
        </w:rPr>
        <w:t xml:space="preserve"> са</w:t>
      </w:r>
      <w:r w:rsidR="009120A5" w:rsidRPr="008A305D">
        <w:rPr>
          <w:sz w:val="36"/>
          <w:szCs w:val="36"/>
        </w:rPr>
        <w:t xml:space="preserve"> предназначен</w:t>
      </w:r>
      <w:r w:rsidR="004B3894" w:rsidRPr="008A305D">
        <w:rPr>
          <w:sz w:val="36"/>
          <w:szCs w:val="36"/>
        </w:rPr>
        <w:t>и</w:t>
      </w:r>
      <w:r w:rsidR="009120A5" w:rsidRPr="008A305D">
        <w:rPr>
          <w:sz w:val="36"/>
          <w:szCs w:val="36"/>
        </w:rPr>
        <w:t xml:space="preserve"> за наивници – защото </w:t>
      </w:r>
      <w:r w:rsidR="007A06D2" w:rsidRPr="008A305D">
        <w:rPr>
          <w:sz w:val="36"/>
          <w:szCs w:val="36"/>
        </w:rPr>
        <w:t>излишъкът</w:t>
      </w:r>
      <w:r w:rsidR="004B3894" w:rsidRPr="008A305D">
        <w:rPr>
          <w:sz w:val="36"/>
          <w:szCs w:val="36"/>
        </w:rPr>
        <w:t xml:space="preserve"> издава недофинансиране на изключително</w:t>
      </w:r>
      <w:r w:rsidR="009120A5" w:rsidRPr="008A305D">
        <w:rPr>
          <w:sz w:val="36"/>
          <w:szCs w:val="36"/>
        </w:rPr>
        <w:t xml:space="preserve"> </w:t>
      </w:r>
      <w:r w:rsidR="004B3894" w:rsidRPr="008A305D">
        <w:rPr>
          <w:sz w:val="36"/>
          <w:szCs w:val="36"/>
        </w:rPr>
        <w:t>важни сектори</w:t>
      </w:r>
      <w:r w:rsidR="007A06D2" w:rsidRPr="008A305D">
        <w:rPr>
          <w:sz w:val="36"/>
          <w:szCs w:val="36"/>
        </w:rPr>
        <w:t xml:space="preserve"> – здравеопазването,</w:t>
      </w:r>
      <w:r w:rsidR="00A64E60" w:rsidRPr="008A305D">
        <w:rPr>
          <w:sz w:val="36"/>
          <w:szCs w:val="36"/>
        </w:rPr>
        <w:t xml:space="preserve"> образованието,</w:t>
      </w:r>
      <w:r w:rsidR="00B35429" w:rsidRPr="008A305D">
        <w:rPr>
          <w:sz w:val="36"/>
          <w:szCs w:val="36"/>
        </w:rPr>
        <w:t xml:space="preserve"> науката,</w:t>
      </w:r>
      <w:r w:rsidR="00A64E60" w:rsidRPr="008A305D">
        <w:rPr>
          <w:sz w:val="36"/>
          <w:szCs w:val="36"/>
        </w:rPr>
        <w:t xml:space="preserve"> армията, МВР и пр.</w:t>
      </w:r>
      <w:r w:rsidR="00E252C8">
        <w:rPr>
          <w:sz w:val="36"/>
          <w:szCs w:val="36"/>
        </w:rPr>
        <w:t xml:space="preserve"> </w:t>
      </w:r>
      <w:r w:rsidR="008B03F3">
        <w:rPr>
          <w:sz w:val="36"/>
          <w:szCs w:val="36"/>
        </w:rPr>
        <w:t>А в същото време от страната се изнасят милиарди, за да захранват чужди икономики и пенсионни фондове...</w:t>
      </w:r>
    </w:p>
    <w:p w:rsidR="000B04A4" w:rsidRPr="008A305D" w:rsidRDefault="00197D39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0E5F42">
        <w:rPr>
          <w:sz w:val="36"/>
          <w:szCs w:val="36"/>
        </w:rPr>
        <w:t xml:space="preserve"> </w:t>
      </w:r>
      <w:r w:rsidR="00CB12BA">
        <w:rPr>
          <w:sz w:val="36"/>
          <w:szCs w:val="36"/>
        </w:rPr>
        <w:t xml:space="preserve">България е в </w:t>
      </w:r>
      <w:r w:rsidR="003F21C6">
        <w:rPr>
          <w:sz w:val="36"/>
          <w:szCs w:val="36"/>
        </w:rPr>
        <w:t xml:space="preserve"> десетилетна</w:t>
      </w:r>
      <w:r w:rsidR="00CB12BA">
        <w:rPr>
          <w:sz w:val="36"/>
          <w:szCs w:val="36"/>
        </w:rPr>
        <w:t>, перманентна</w:t>
      </w:r>
      <w:r w:rsidR="003F21C6">
        <w:rPr>
          <w:sz w:val="36"/>
          <w:szCs w:val="36"/>
        </w:rPr>
        <w:t xml:space="preserve"> и </w:t>
      </w:r>
      <w:r w:rsidR="00622A6D">
        <w:rPr>
          <w:sz w:val="36"/>
          <w:szCs w:val="36"/>
        </w:rPr>
        <w:t xml:space="preserve"> всеобхватна криза</w:t>
      </w:r>
      <w:r w:rsidR="003F21C6">
        <w:rPr>
          <w:sz w:val="36"/>
          <w:szCs w:val="36"/>
        </w:rPr>
        <w:t xml:space="preserve"> </w:t>
      </w:r>
      <w:r w:rsidR="002B5084" w:rsidRPr="008A305D">
        <w:rPr>
          <w:sz w:val="36"/>
          <w:szCs w:val="36"/>
        </w:rPr>
        <w:t xml:space="preserve"> – истински прецедент в  политическа</w:t>
      </w:r>
      <w:r w:rsidR="006C15A3">
        <w:rPr>
          <w:sz w:val="36"/>
          <w:szCs w:val="36"/>
        </w:rPr>
        <w:t>та история на съвременна Европа</w:t>
      </w:r>
      <w:r w:rsidR="001769D5">
        <w:rPr>
          <w:sz w:val="36"/>
          <w:szCs w:val="36"/>
        </w:rPr>
        <w:t>. Естественият стремеж на нашия народ към демокрация бе проигран и изтъргуван, а цената за това се оказа разгромът на Българската държава.</w:t>
      </w:r>
      <w:r>
        <w:rPr>
          <w:sz w:val="36"/>
          <w:szCs w:val="36"/>
        </w:rPr>
        <w:t xml:space="preserve"> Надеждите </w:t>
      </w:r>
      <w:r w:rsidR="002B5084" w:rsidRPr="008A305D">
        <w:rPr>
          <w:sz w:val="36"/>
          <w:szCs w:val="36"/>
        </w:rPr>
        <w:t>, че след влизането ни в Европейския съюз през 2007 година страната ни ще излезе от икономическото и социално</w:t>
      </w:r>
      <w:r w:rsidR="005E2F1C">
        <w:rPr>
          <w:sz w:val="36"/>
          <w:szCs w:val="36"/>
        </w:rPr>
        <w:t>то</w:t>
      </w:r>
      <w:r w:rsidR="002B5084" w:rsidRPr="008A305D">
        <w:rPr>
          <w:sz w:val="36"/>
          <w:szCs w:val="36"/>
        </w:rPr>
        <w:t xml:space="preserve"> тресавище, се оказаха илюзия. За</w:t>
      </w:r>
      <w:r w:rsidR="003C4EBE">
        <w:rPr>
          <w:sz w:val="36"/>
          <w:szCs w:val="36"/>
        </w:rPr>
        <w:t>щото мафията,</w:t>
      </w:r>
      <w:r w:rsidR="0085343F" w:rsidRPr="008A305D">
        <w:rPr>
          <w:sz w:val="36"/>
          <w:szCs w:val="36"/>
        </w:rPr>
        <w:t xml:space="preserve"> чиито метастази са проникнали</w:t>
      </w:r>
      <w:r w:rsidR="00934352">
        <w:rPr>
          <w:sz w:val="36"/>
          <w:szCs w:val="36"/>
        </w:rPr>
        <w:t xml:space="preserve"> на всички нива</w:t>
      </w:r>
      <w:r w:rsidR="0085343F" w:rsidRPr="008A305D">
        <w:rPr>
          <w:sz w:val="36"/>
          <w:szCs w:val="36"/>
        </w:rPr>
        <w:t xml:space="preserve"> в законодателната, изпълнителната и съдебна</w:t>
      </w:r>
      <w:r w:rsidR="00073060" w:rsidRPr="008A305D">
        <w:rPr>
          <w:sz w:val="36"/>
          <w:szCs w:val="36"/>
        </w:rPr>
        <w:t>та</w:t>
      </w:r>
      <w:r w:rsidR="0085343F" w:rsidRPr="008A305D">
        <w:rPr>
          <w:sz w:val="36"/>
          <w:szCs w:val="36"/>
        </w:rPr>
        <w:t xml:space="preserve"> власт</w:t>
      </w:r>
      <w:r w:rsidR="00073060" w:rsidRPr="008A305D">
        <w:rPr>
          <w:sz w:val="36"/>
          <w:szCs w:val="36"/>
        </w:rPr>
        <w:t>,</w:t>
      </w:r>
      <w:r w:rsidR="0085343F" w:rsidRPr="008A305D">
        <w:rPr>
          <w:sz w:val="36"/>
          <w:szCs w:val="36"/>
        </w:rPr>
        <w:t xml:space="preserve"> няма как доброволно да отстъпи сигурните си позиции по  хоризонтала и вертикала на управлението.</w:t>
      </w:r>
      <w:r w:rsidR="00D75643">
        <w:rPr>
          <w:sz w:val="36"/>
          <w:szCs w:val="36"/>
        </w:rPr>
        <w:t xml:space="preserve"> Ч</w:t>
      </w:r>
      <w:r w:rsidR="00D5096F" w:rsidRPr="008A305D">
        <w:rPr>
          <w:sz w:val="36"/>
          <w:szCs w:val="36"/>
        </w:rPr>
        <w:t xml:space="preserve">ленството ни в съюза осигури на организираната престъпност и на нейните </w:t>
      </w:r>
      <w:r w:rsidR="00D5096F" w:rsidRPr="008A305D">
        <w:rPr>
          <w:sz w:val="36"/>
          <w:szCs w:val="36"/>
        </w:rPr>
        <w:lastRenderedPageBreak/>
        <w:t>покровители и съучастници по етажите на властта чудес</w:t>
      </w:r>
      <w:r w:rsidR="00D75643">
        <w:rPr>
          <w:sz w:val="36"/>
          <w:szCs w:val="36"/>
        </w:rPr>
        <w:t xml:space="preserve">на възможност да </w:t>
      </w:r>
      <w:r w:rsidR="00D5096F" w:rsidRPr="008A305D">
        <w:rPr>
          <w:sz w:val="36"/>
          <w:szCs w:val="36"/>
        </w:rPr>
        <w:t xml:space="preserve"> източват</w:t>
      </w:r>
      <w:r w:rsidR="00D75643">
        <w:rPr>
          <w:sz w:val="36"/>
          <w:szCs w:val="36"/>
        </w:rPr>
        <w:t xml:space="preserve"> безнаказано</w:t>
      </w:r>
      <w:r w:rsidR="000271FF">
        <w:rPr>
          <w:sz w:val="36"/>
          <w:szCs w:val="36"/>
        </w:rPr>
        <w:t xml:space="preserve"> и</w:t>
      </w:r>
      <w:r w:rsidR="00D5096F" w:rsidRPr="008A305D">
        <w:rPr>
          <w:sz w:val="36"/>
          <w:szCs w:val="36"/>
        </w:rPr>
        <w:t xml:space="preserve"> значителна част от европейските  фондове.</w:t>
      </w:r>
    </w:p>
    <w:p w:rsidR="003B724F" w:rsidRPr="008A305D" w:rsidRDefault="003414FB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3F74AF" w:rsidRPr="008A305D">
        <w:rPr>
          <w:sz w:val="36"/>
          <w:szCs w:val="36"/>
        </w:rPr>
        <w:t xml:space="preserve">Резултатът от всичко това е отразен </w:t>
      </w:r>
      <w:r w:rsidR="00937CA1" w:rsidRPr="008A305D">
        <w:rPr>
          <w:sz w:val="36"/>
          <w:szCs w:val="36"/>
        </w:rPr>
        <w:t>в доклади</w:t>
      </w:r>
      <w:r w:rsidR="00E42DD0">
        <w:rPr>
          <w:sz w:val="36"/>
          <w:szCs w:val="36"/>
        </w:rPr>
        <w:t xml:space="preserve"> на ООН, на Евростат</w:t>
      </w:r>
      <w:r w:rsidR="00E2029A">
        <w:rPr>
          <w:sz w:val="36"/>
          <w:szCs w:val="36"/>
        </w:rPr>
        <w:t xml:space="preserve"> </w:t>
      </w:r>
      <w:r w:rsidR="003F74AF" w:rsidRPr="008A305D">
        <w:rPr>
          <w:sz w:val="36"/>
          <w:szCs w:val="36"/>
        </w:rPr>
        <w:t xml:space="preserve"> и на други авторитетни агенции по света. Б</w:t>
      </w:r>
      <w:r w:rsidR="00AB253C">
        <w:rPr>
          <w:sz w:val="36"/>
          <w:szCs w:val="36"/>
        </w:rPr>
        <w:t>ългария днес е най-бедната, корумпирана</w:t>
      </w:r>
      <w:r w:rsidR="003F74AF" w:rsidRPr="008A305D">
        <w:rPr>
          <w:sz w:val="36"/>
          <w:szCs w:val="36"/>
        </w:rPr>
        <w:t xml:space="preserve"> и най-болната страна в Европа.  На първо място сме по инфаркти, инсулти, диабет, различните видове рак, над 200</w:t>
      </w:r>
      <w:r w:rsidR="001A7E79" w:rsidRPr="008A305D">
        <w:rPr>
          <w:sz w:val="36"/>
          <w:szCs w:val="36"/>
        </w:rPr>
        <w:t xml:space="preserve"> хиляди</w:t>
      </w:r>
      <w:r w:rsidR="003F74AF" w:rsidRPr="008A305D">
        <w:rPr>
          <w:sz w:val="36"/>
          <w:szCs w:val="36"/>
        </w:rPr>
        <w:t xml:space="preserve"> човека имат психични </w:t>
      </w:r>
      <w:r w:rsidR="00B201C6" w:rsidRPr="008A305D">
        <w:rPr>
          <w:sz w:val="36"/>
          <w:szCs w:val="36"/>
        </w:rPr>
        <w:t xml:space="preserve">проблеми, стресирани от „прелестите“ на нашата ерзац-демокрация. </w:t>
      </w:r>
      <w:r w:rsidR="003F74AF" w:rsidRPr="008A305D">
        <w:rPr>
          <w:sz w:val="36"/>
          <w:szCs w:val="36"/>
        </w:rPr>
        <w:t xml:space="preserve"> Заемаме второто място по смъртност в света след Южноафриканското кралство Лесото. На последно сме по раждаемост, всяка година над 120 хиляди българи се пренасят в отвъдното, а се раждат не повече от</w:t>
      </w:r>
      <w:r w:rsidR="00937CA1" w:rsidRPr="008A305D">
        <w:rPr>
          <w:sz w:val="36"/>
          <w:szCs w:val="36"/>
        </w:rPr>
        <w:t xml:space="preserve"> 60 хиляди. Заемаме водещо мяс</w:t>
      </w:r>
      <w:r w:rsidR="00A335BD" w:rsidRPr="008A305D">
        <w:rPr>
          <w:sz w:val="36"/>
          <w:szCs w:val="36"/>
        </w:rPr>
        <w:t>то на континента и по смъртностт</w:t>
      </w:r>
      <w:r w:rsidR="00937CA1" w:rsidRPr="008A305D">
        <w:rPr>
          <w:sz w:val="36"/>
          <w:szCs w:val="36"/>
        </w:rPr>
        <w:t>а</w:t>
      </w:r>
      <w:r w:rsidR="0015733F" w:rsidRPr="008A305D">
        <w:rPr>
          <w:sz w:val="36"/>
          <w:szCs w:val="36"/>
        </w:rPr>
        <w:t xml:space="preserve"> на</w:t>
      </w:r>
      <w:r w:rsidR="00937CA1" w:rsidRPr="008A305D">
        <w:rPr>
          <w:sz w:val="36"/>
          <w:szCs w:val="36"/>
        </w:rPr>
        <w:t xml:space="preserve"> хората в трудоспосо</w:t>
      </w:r>
      <w:r w:rsidR="00BC3A60" w:rsidRPr="008A305D">
        <w:rPr>
          <w:sz w:val="36"/>
          <w:szCs w:val="36"/>
        </w:rPr>
        <w:t>б</w:t>
      </w:r>
      <w:r w:rsidR="00937CA1" w:rsidRPr="008A305D">
        <w:rPr>
          <w:sz w:val="36"/>
          <w:szCs w:val="36"/>
        </w:rPr>
        <w:t>на възраст.</w:t>
      </w:r>
      <w:r w:rsidR="00C52951" w:rsidRPr="008A305D">
        <w:rPr>
          <w:sz w:val="36"/>
          <w:szCs w:val="36"/>
        </w:rPr>
        <w:t xml:space="preserve"> Огромната имиграция</w:t>
      </w:r>
      <w:r w:rsidR="00AB0791" w:rsidRPr="008A305D">
        <w:rPr>
          <w:sz w:val="36"/>
          <w:szCs w:val="36"/>
        </w:rPr>
        <w:t xml:space="preserve"> </w:t>
      </w:r>
      <w:r w:rsidR="00A1781C" w:rsidRPr="008A305D">
        <w:rPr>
          <w:sz w:val="36"/>
          <w:szCs w:val="36"/>
        </w:rPr>
        <w:t xml:space="preserve"> </w:t>
      </w:r>
      <w:r w:rsidR="00C52951" w:rsidRPr="008A305D">
        <w:rPr>
          <w:sz w:val="36"/>
          <w:szCs w:val="36"/>
        </w:rPr>
        <w:t xml:space="preserve"> на запад изсмуква сивото вещество на страната и я лишава  от квалифицирани кадри, напускат лекари, медицински сестри, инженери, компютърни специалисти, химици, микробиолози</w:t>
      </w:r>
      <w:r w:rsidR="00A1781C" w:rsidRPr="008A305D">
        <w:rPr>
          <w:sz w:val="36"/>
          <w:szCs w:val="36"/>
        </w:rPr>
        <w:t>, фи</w:t>
      </w:r>
      <w:r w:rsidR="008375D3" w:rsidRPr="008A305D">
        <w:rPr>
          <w:sz w:val="36"/>
          <w:szCs w:val="36"/>
        </w:rPr>
        <w:t>зици, специалисти по</w:t>
      </w:r>
      <w:r w:rsidR="00C92EE3" w:rsidRPr="008A305D">
        <w:rPr>
          <w:sz w:val="36"/>
          <w:szCs w:val="36"/>
        </w:rPr>
        <w:t xml:space="preserve"> космически</w:t>
      </w:r>
      <w:r w:rsidR="00A1781C" w:rsidRPr="008A305D">
        <w:rPr>
          <w:sz w:val="36"/>
          <w:szCs w:val="36"/>
        </w:rPr>
        <w:t xml:space="preserve"> технологии.</w:t>
      </w:r>
      <w:r w:rsidR="00C52951" w:rsidRPr="008A305D">
        <w:rPr>
          <w:sz w:val="36"/>
          <w:szCs w:val="36"/>
        </w:rPr>
        <w:t xml:space="preserve"> Дан</w:t>
      </w:r>
      <w:r w:rsidR="0064449F">
        <w:rPr>
          <w:sz w:val="36"/>
          <w:szCs w:val="36"/>
        </w:rPr>
        <w:t>ните в доклади</w:t>
      </w:r>
      <w:r w:rsidR="000D6361">
        <w:rPr>
          <w:sz w:val="36"/>
          <w:szCs w:val="36"/>
        </w:rPr>
        <w:t>те</w:t>
      </w:r>
      <w:r w:rsidR="0064449F">
        <w:rPr>
          <w:sz w:val="36"/>
          <w:szCs w:val="36"/>
        </w:rPr>
        <w:t xml:space="preserve"> на ООН </w:t>
      </w:r>
      <w:r w:rsidR="000D6361">
        <w:rPr>
          <w:sz w:val="36"/>
          <w:szCs w:val="36"/>
        </w:rPr>
        <w:t>,</w:t>
      </w:r>
      <w:r w:rsidR="00894F5B">
        <w:rPr>
          <w:sz w:val="36"/>
          <w:szCs w:val="36"/>
        </w:rPr>
        <w:t xml:space="preserve"> изследващи демографските проблеми,</w:t>
      </w:r>
      <w:r w:rsidR="00C52951" w:rsidRPr="008A305D">
        <w:rPr>
          <w:sz w:val="36"/>
          <w:szCs w:val="36"/>
        </w:rPr>
        <w:t xml:space="preserve"> са ужасяващи, прогнозите също. Българите</w:t>
      </w:r>
      <w:r w:rsidR="000250B6" w:rsidRPr="008A305D">
        <w:rPr>
          <w:sz w:val="36"/>
          <w:szCs w:val="36"/>
        </w:rPr>
        <w:t xml:space="preserve"> са най-</w:t>
      </w:r>
      <w:r w:rsidR="00631A90">
        <w:rPr>
          <w:sz w:val="36"/>
          <w:szCs w:val="36"/>
        </w:rPr>
        <w:t xml:space="preserve">бързо топящата се нация в света. </w:t>
      </w:r>
      <w:r w:rsidR="000250B6" w:rsidRPr="008A305D">
        <w:rPr>
          <w:sz w:val="36"/>
          <w:szCs w:val="36"/>
        </w:rPr>
        <w:t xml:space="preserve"> А</w:t>
      </w:r>
      <w:r w:rsidR="00A1781C" w:rsidRPr="008A305D">
        <w:rPr>
          <w:sz w:val="36"/>
          <w:szCs w:val="36"/>
        </w:rPr>
        <w:t>ко</w:t>
      </w:r>
      <w:r w:rsidR="00C52951" w:rsidRPr="008A305D">
        <w:rPr>
          <w:sz w:val="36"/>
          <w:szCs w:val="36"/>
        </w:rPr>
        <w:t xml:space="preserve"> днешната</w:t>
      </w:r>
      <w:r w:rsidR="003D63EE">
        <w:rPr>
          <w:sz w:val="36"/>
          <w:szCs w:val="36"/>
        </w:rPr>
        <w:t xml:space="preserve"> катастрофална демографска тенденция </w:t>
      </w:r>
      <w:r w:rsidR="00A1781C" w:rsidRPr="008A305D">
        <w:rPr>
          <w:sz w:val="36"/>
          <w:szCs w:val="36"/>
        </w:rPr>
        <w:t xml:space="preserve">  се запази, съотношението между различните етноси</w:t>
      </w:r>
      <w:r w:rsidR="00EB187A">
        <w:rPr>
          <w:sz w:val="36"/>
          <w:szCs w:val="36"/>
        </w:rPr>
        <w:t xml:space="preserve"> у нас</w:t>
      </w:r>
      <w:r w:rsidR="00C52951" w:rsidRPr="008A305D">
        <w:rPr>
          <w:sz w:val="36"/>
          <w:szCs w:val="36"/>
        </w:rPr>
        <w:t xml:space="preserve">  през 2050 г</w:t>
      </w:r>
      <w:r w:rsidR="00A1781C" w:rsidRPr="008A305D">
        <w:rPr>
          <w:sz w:val="36"/>
          <w:szCs w:val="36"/>
        </w:rPr>
        <w:t>о</w:t>
      </w:r>
      <w:r w:rsidR="00C52951" w:rsidRPr="008A305D">
        <w:rPr>
          <w:sz w:val="36"/>
          <w:szCs w:val="36"/>
        </w:rPr>
        <w:t>дина</w:t>
      </w:r>
      <w:r w:rsidR="00EB187A">
        <w:rPr>
          <w:sz w:val="36"/>
          <w:szCs w:val="36"/>
        </w:rPr>
        <w:t xml:space="preserve"> </w:t>
      </w:r>
      <w:r w:rsidR="00A1781C" w:rsidRPr="008A305D">
        <w:rPr>
          <w:sz w:val="36"/>
          <w:szCs w:val="36"/>
        </w:rPr>
        <w:t xml:space="preserve"> ще бъде убийствено</w:t>
      </w:r>
      <w:r w:rsidR="00B0652B" w:rsidRPr="008A305D">
        <w:rPr>
          <w:sz w:val="36"/>
          <w:szCs w:val="36"/>
        </w:rPr>
        <w:t>: циганит</w:t>
      </w:r>
      <w:r w:rsidR="00A1781C" w:rsidRPr="008A305D">
        <w:rPr>
          <w:sz w:val="36"/>
          <w:szCs w:val="36"/>
        </w:rPr>
        <w:t xml:space="preserve">е ще достигнат 3,5 милиона, турците </w:t>
      </w:r>
      <w:r w:rsidR="001E6457" w:rsidRPr="008A305D">
        <w:rPr>
          <w:sz w:val="36"/>
          <w:szCs w:val="36"/>
        </w:rPr>
        <w:t xml:space="preserve"> - 1,2 млн., </w:t>
      </w:r>
      <w:r w:rsidR="00A1781C" w:rsidRPr="008A305D">
        <w:rPr>
          <w:sz w:val="36"/>
          <w:szCs w:val="36"/>
        </w:rPr>
        <w:t xml:space="preserve"> българите ще останат около 800 хиляди. До края на века </w:t>
      </w:r>
      <w:r w:rsidR="00A1781C" w:rsidRPr="008A305D">
        <w:rPr>
          <w:sz w:val="36"/>
          <w:szCs w:val="36"/>
        </w:rPr>
        <w:lastRenderedPageBreak/>
        <w:t>броят на циганите ще нарасне до 8 млн.,на турците 1,5 млн.,  бъ</w:t>
      </w:r>
      <w:r w:rsidR="000D6361">
        <w:rPr>
          <w:sz w:val="36"/>
          <w:szCs w:val="36"/>
        </w:rPr>
        <w:t>лгарите ще се свият до</w:t>
      </w:r>
      <w:r w:rsidR="00A1781C" w:rsidRPr="008A305D">
        <w:rPr>
          <w:sz w:val="36"/>
          <w:szCs w:val="36"/>
        </w:rPr>
        <w:t xml:space="preserve"> 300 хиляди.</w:t>
      </w:r>
      <w:r w:rsidR="00553791" w:rsidRPr="008A305D">
        <w:rPr>
          <w:sz w:val="36"/>
          <w:szCs w:val="36"/>
        </w:rPr>
        <w:t xml:space="preserve"> </w:t>
      </w:r>
    </w:p>
    <w:p w:rsidR="00A1781C" w:rsidRPr="008A305D" w:rsidRDefault="003414FB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553791" w:rsidRPr="008A305D">
        <w:rPr>
          <w:sz w:val="36"/>
          <w:szCs w:val="36"/>
        </w:rPr>
        <w:t>През 2013 година бе проведена международна конференция, посветена на  демографските проблеми в Европейскя съюз. На нея еврокомисарят Йоханес Хан изнесе доклад, който управляващите у нас побързаха да скрият от обществото. Д</w:t>
      </w:r>
      <w:r w:rsidR="003B724F" w:rsidRPr="008A305D">
        <w:rPr>
          <w:sz w:val="36"/>
          <w:szCs w:val="36"/>
        </w:rPr>
        <w:t>о</w:t>
      </w:r>
      <w:r w:rsidR="00553791" w:rsidRPr="008A305D">
        <w:rPr>
          <w:sz w:val="36"/>
          <w:szCs w:val="36"/>
        </w:rPr>
        <w:t>кументът носи знаменателното заглавие „Българи</w:t>
      </w:r>
      <w:r w:rsidR="00C41611" w:rsidRPr="008A305D">
        <w:rPr>
          <w:sz w:val="36"/>
          <w:szCs w:val="36"/>
        </w:rPr>
        <w:t>я</w:t>
      </w:r>
      <w:r w:rsidR="00553791" w:rsidRPr="008A305D">
        <w:rPr>
          <w:sz w:val="36"/>
          <w:szCs w:val="36"/>
        </w:rPr>
        <w:t xml:space="preserve"> след българите!“</w:t>
      </w:r>
      <w:r w:rsidR="00F57EE2" w:rsidRPr="008A305D">
        <w:rPr>
          <w:sz w:val="36"/>
          <w:szCs w:val="36"/>
        </w:rPr>
        <w:t>.</w:t>
      </w:r>
      <w:r w:rsidR="00553791" w:rsidRPr="008A305D">
        <w:rPr>
          <w:sz w:val="36"/>
          <w:szCs w:val="36"/>
        </w:rPr>
        <w:t xml:space="preserve"> </w:t>
      </w:r>
      <w:r w:rsidR="00F57EE2" w:rsidRPr="008A305D">
        <w:rPr>
          <w:sz w:val="36"/>
          <w:szCs w:val="36"/>
        </w:rPr>
        <w:t>С</w:t>
      </w:r>
      <w:r w:rsidR="00E028B5" w:rsidRPr="008A305D">
        <w:rPr>
          <w:sz w:val="36"/>
          <w:szCs w:val="36"/>
        </w:rPr>
        <w:t>п</w:t>
      </w:r>
      <w:r w:rsidR="00F57EE2" w:rsidRPr="008A305D">
        <w:rPr>
          <w:sz w:val="36"/>
          <w:szCs w:val="36"/>
        </w:rPr>
        <w:t>оред него</w:t>
      </w:r>
      <w:r w:rsidR="004737EC">
        <w:rPr>
          <w:sz w:val="36"/>
          <w:szCs w:val="36"/>
        </w:rPr>
        <w:t xml:space="preserve"> </w:t>
      </w:r>
      <w:r w:rsidR="00E028B5" w:rsidRPr="008A305D">
        <w:rPr>
          <w:sz w:val="36"/>
          <w:szCs w:val="36"/>
        </w:rPr>
        <w:t xml:space="preserve"> демографската к</w:t>
      </w:r>
      <w:r w:rsidR="00F57EE2" w:rsidRPr="008A305D">
        <w:rPr>
          <w:sz w:val="36"/>
          <w:szCs w:val="36"/>
        </w:rPr>
        <w:t>атастрофа у нас е необратима и</w:t>
      </w:r>
      <w:r w:rsidR="00296242">
        <w:rPr>
          <w:sz w:val="36"/>
          <w:szCs w:val="36"/>
        </w:rPr>
        <w:t xml:space="preserve"> е плод на лошо управление</w:t>
      </w:r>
      <w:r w:rsidR="00553634">
        <w:rPr>
          <w:sz w:val="36"/>
          <w:szCs w:val="36"/>
        </w:rPr>
        <w:t xml:space="preserve"> </w:t>
      </w:r>
      <w:r w:rsidR="00296242">
        <w:rPr>
          <w:sz w:val="36"/>
          <w:szCs w:val="36"/>
        </w:rPr>
        <w:t>и</w:t>
      </w:r>
      <w:r w:rsidR="00E028B5" w:rsidRPr="008A305D">
        <w:rPr>
          <w:sz w:val="36"/>
          <w:szCs w:val="36"/>
        </w:rPr>
        <w:t xml:space="preserve"> корупция,</w:t>
      </w:r>
      <w:r w:rsidR="00296242">
        <w:rPr>
          <w:sz w:val="36"/>
          <w:szCs w:val="36"/>
        </w:rPr>
        <w:t xml:space="preserve"> на</w:t>
      </w:r>
      <w:r w:rsidR="00E028B5" w:rsidRPr="008A305D">
        <w:rPr>
          <w:sz w:val="36"/>
          <w:szCs w:val="36"/>
        </w:rPr>
        <w:t xml:space="preserve"> икономически и социален срив.</w:t>
      </w:r>
      <w:r w:rsidR="004737EC">
        <w:rPr>
          <w:sz w:val="36"/>
          <w:szCs w:val="36"/>
        </w:rPr>
        <w:t xml:space="preserve"> Българс</w:t>
      </w:r>
      <w:r w:rsidR="006B5404">
        <w:rPr>
          <w:sz w:val="36"/>
          <w:szCs w:val="36"/>
        </w:rPr>
        <w:t>к</w:t>
      </w:r>
      <w:r w:rsidR="004737EC">
        <w:rPr>
          <w:sz w:val="36"/>
          <w:szCs w:val="36"/>
        </w:rPr>
        <w:t xml:space="preserve">ият етнос </w:t>
      </w:r>
      <w:r w:rsidR="001665A0">
        <w:rPr>
          <w:sz w:val="36"/>
          <w:szCs w:val="36"/>
        </w:rPr>
        <w:t>ще изчезне,  а територията ни може да</w:t>
      </w:r>
      <w:r w:rsidR="004737EC">
        <w:rPr>
          <w:sz w:val="36"/>
          <w:szCs w:val="36"/>
        </w:rPr>
        <w:t xml:space="preserve"> бъде заселена единствено с цигани, араби, африканци. И  за да не се допусне това, трябвало </w:t>
      </w:r>
      <w:r w:rsidR="00355E49" w:rsidRPr="008A305D">
        <w:rPr>
          <w:sz w:val="36"/>
          <w:szCs w:val="36"/>
        </w:rPr>
        <w:t xml:space="preserve"> </w:t>
      </w:r>
      <w:r w:rsidR="00642226">
        <w:rPr>
          <w:sz w:val="36"/>
          <w:szCs w:val="36"/>
        </w:rPr>
        <w:t>„</w:t>
      </w:r>
      <w:r w:rsidR="00355E49" w:rsidRPr="008A305D">
        <w:rPr>
          <w:sz w:val="36"/>
          <w:szCs w:val="36"/>
        </w:rPr>
        <w:t>да се разработи схема за масово пресел</w:t>
      </w:r>
      <w:r w:rsidR="00204D57">
        <w:rPr>
          <w:sz w:val="36"/>
          <w:szCs w:val="36"/>
        </w:rPr>
        <w:t>ване на европейски граждани по българските земи</w:t>
      </w:r>
      <w:r w:rsidR="00642226">
        <w:rPr>
          <w:sz w:val="36"/>
          <w:szCs w:val="36"/>
        </w:rPr>
        <w:t>“</w:t>
      </w:r>
      <w:r w:rsidR="00355E49" w:rsidRPr="008A305D">
        <w:rPr>
          <w:sz w:val="36"/>
          <w:szCs w:val="36"/>
        </w:rPr>
        <w:t>.</w:t>
      </w:r>
      <w:r w:rsidR="00220506">
        <w:rPr>
          <w:sz w:val="36"/>
          <w:szCs w:val="36"/>
        </w:rPr>
        <w:t>..</w:t>
      </w:r>
      <w:r w:rsidR="00355E49" w:rsidRPr="008A305D">
        <w:rPr>
          <w:sz w:val="36"/>
          <w:szCs w:val="36"/>
        </w:rPr>
        <w:t xml:space="preserve"> </w:t>
      </w:r>
    </w:p>
    <w:p w:rsidR="00A87549" w:rsidRPr="008A305D" w:rsidRDefault="00D15364">
      <w:pPr>
        <w:rPr>
          <w:sz w:val="36"/>
          <w:szCs w:val="36"/>
        </w:rPr>
      </w:pPr>
      <w:r w:rsidRPr="008A305D">
        <w:rPr>
          <w:sz w:val="36"/>
          <w:szCs w:val="36"/>
        </w:rPr>
        <w:t xml:space="preserve"> </w:t>
      </w:r>
      <w:r w:rsidR="003414FB">
        <w:rPr>
          <w:sz w:val="36"/>
          <w:szCs w:val="36"/>
        </w:rPr>
        <w:t xml:space="preserve">    </w:t>
      </w:r>
      <w:r w:rsidRPr="008A305D">
        <w:rPr>
          <w:sz w:val="36"/>
          <w:szCs w:val="36"/>
        </w:rPr>
        <w:t>Демонтажът на държавата</w:t>
      </w:r>
      <w:r w:rsidR="004745BF" w:rsidRPr="008A305D">
        <w:rPr>
          <w:sz w:val="36"/>
          <w:szCs w:val="36"/>
        </w:rPr>
        <w:t xml:space="preserve"> вървеше паралелно с разгром</w:t>
      </w:r>
      <w:r w:rsidR="00FF3A2A">
        <w:rPr>
          <w:sz w:val="36"/>
          <w:szCs w:val="36"/>
        </w:rPr>
        <w:t xml:space="preserve"> и</w:t>
      </w:r>
      <w:r w:rsidR="004745BF" w:rsidRPr="008A305D">
        <w:rPr>
          <w:sz w:val="36"/>
          <w:szCs w:val="36"/>
        </w:rPr>
        <w:t xml:space="preserve"> на отбранителната ни система,</w:t>
      </w:r>
      <w:r w:rsidR="005850BA" w:rsidRPr="008A305D">
        <w:rPr>
          <w:sz w:val="36"/>
          <w:szCs w:val="36"/>
        </w:rPr>
        <w:t xml:space="preserve"> на армията, а ударът върху нея</w:t>
      </w:r>
      <w:r w:rsidR="004745BF" w:rsidRPr="008A305D">
        <w:rPr>
          <w:sz w:val="36"/>
          <w:szCs w:val="36"/>
        </w:rPr>
        <w:t xml:space="preserve"> бе маскиран </w:t>
      </w:r>
      <w:r w:rsidR="005850BA" w:rsidRPr="008A305D">
        <w:rPr>
          <w:sz w:val="36"/>
          <w:szCs w:val="36"/>
        </w:rPr>
        <w:t xml:space="preserve">като </w:t>
      </w:r>
      <w:r w:rsidR="004745BF" w:rsidRPr="008A305D">
        <w:rPr>
          <w:sz w:val="36"/>
          <w:szCs w:val="36"/>
        </w:rPr>
        <w:t>проект за „организационно изграждане и модернизиране на въоръжените сили“.</w:t>
      </w:r>
      <w:r w:rsidRPr="008A305D">
        <w:rPr>
          <w:sz w:val="36"/>
          <w:szCs w:val="36"/>
        </w:rPr>
        <w:t xml:space="preserve"> Овластени лаици, неспособни да различат та</w:t>
      </w:r>
      <w:r w:rsidR="00D6770D">
        <w:rPr>
          <w:sz w:val="36"/>
          <w:szCs w:val="36"/>
        </w:rPr>
        <w:t>нк от бетеер,  фабрикуваха смехотворни, но не безобидни</w:t>
      </w:r>
      <w:r w:rsidR="00D062A1" w:rsidRPr="008A305D">
        <w:rPr>
          <w:sz w:val="36"/>
          <w:szCs w:val="36"/>
        </w:rPr>
        <w:t xml:space="preserve"> концепции, претенциозно наречени „нови воен</w:t>
      </w:r>
      <w:r w:rsidR="00BF4358">
        <w:rPr>
          <w:sz w:val="36"/>
          <w:szCs w:val="36"/>
        </w:rPr>
        <w:t>ни доктрини“, отдавна захвърлени</w:t>
      </w:r>
      <w:r w:rsidR="00D062A1" w:rsidRPr="008A305D">
        <w:rPr>
          <w:sz w:val="36"/>
          <w:szCs w:val="36"/>
        </w:rPr>
        <w:t xml:space="preserve"> в някой прашен ъгъл на Министерството на отбраната. И докато Турция и Гърция хвърляха милиарди, за да наситят своите въоръжени сили с високотехнологични оръжия, </w:t>
      </w:r>
      <w:r w:rsidR="00403753" w:rsidRPr="008A305D">
        <w:rPr>
          <w:sz w:val="36"/>
          <w:szCs w:val="36"/>
        </w:rPr>
        <w:t xml:space="preserve"> ние</w:t>
      </w:r>
      <w:r w:rsidR="00D062A1" w:rsidRPr="008A305D">
        <w:rPr>
          <w:sz w:val="36"/>
          <w:szCs w:val="36"/>
        </w:rPr>
        <w:t xml:space="preserve"> реже</w:t>
      </w:r>
      <w:r w:rsidR="00587C60" w:rsidRPr="008A305D">
        <w:rPr>
          <w:sz w:val="36"/>
          <w:szCs w:val="36"/>
        </w:rPr>
        <w:t>хме на скрап танкове и самолети. Под н</w:t>
      </w:r>
      <w:r w:rsidR="006409E5">
        <w:rPr>
          <w:sz w:val="36"/>
          <w:szCs w:val="36"/>
        </w:rPr>
        <w:t>адзора на новите ни западни</w:t>
      </w:r>
      <w:r w:rsidR="0042362D">
        <w:rPr>
          <w:sz w:val="36"/>
          <w:szCs w:val="36"/>
        </w:rPr>
        <w:t xml:space="preserve"> </w:t>
      </w:r>
      <w:r w:rsidR="00D062A1" w:rsidRPr="008A305D">
        <w:rPr>
          <w:sz w:val="36"/>
          <w:szCs w:val="36"/>
        </w:rPr>
        <w:t xml:space="preserve"> с</w:t>
      </w:r>
      <w:r w:rsidR="0042362D">
        <w:rPr>
          <w:sz w:val="36"/>
          <w:szCs w:val="36"/>
        </w:rPr>
        <w:t>ъюзници с</w:t>
      </w:r>
      <w:r w:rsidR="00D062A1" w:rsidRPr="008A305D">
        <w:rPr>
          <w:sz w:val="36"/>
          <w:szCs w:val="36"/>
        </w:rPr>
        <w:t xml:space="preserve"> мазохистично усърдие </w:t>
      </w:r>
      <w:r w:rsidR="00D062A1" w:rsidRPr="008A305D">
        <w:rPr>
          <w:sz w:val="36"/>
          <w:szCs w:val="36"/>
        </w:rPr>
        <w:lastRenderedPageBreak/>
        <w:t>унищожихме</w:t>
      </w:r>
      <w:r w:rsidR="00403753" w:rsidRPr="008A305D">
        <w:rPr>
          <w:sz w:val="36"/>
          <w:szCs w:val="36"/>
        </w:rPr>
        <w:t xml:space="preserve"> и</w:t>
      </w:r>
      <w:r w:rsidR="00D062A1" w:rsidRPr="008A305D">
        <w:rPr>
          <w:sz w:val="36"/>
          <w:szCs w:val="36"/>
        </w:rPr>
        <w:t xml:space="preserve"> ракетните си комплекси, които по време на Студената война смущаваха съня на управляващите  в Анкара и Атина.</w:t>
      </w:r>
      <w:r w:rsidR="004346D6" w:rsidRPr="008A305D">
        <w:rPr>
          <w:sz w:val="36"/>
          <w:szCs w:val="36"/>
        </w:rPr>
        <w:t>Времето, когато нашите</w:t>
      </w:r>
      <w:r w:rsidR="00AF1E06" w:rsidRPr="008A305D">
        <w:rPr>
          <w:sz w:val="36"/>
          <w:szCs w:val="36"/>
        </w:rPr>
        <w:t xml:space="preserve"> </w:t>
      </w:r>
      <w:r w:rsidR="004346D6" w:rsidRPr="008A305D">
        <w:rPr>
          <w:sz w:val="36"/>
          <w:szCs w:val="36"/>
        </w:rPr>
        <w:t>въоръжени сили имаха</w:t>
      </w:r>
      <w:r w:rsidR="008554CB" w:rsidRPr="008A305D">
        <w:rPr>
          <w:sz w:val="36"/>
          <w:szCs w:val="36"/>
        </w:rPr>
        <w:t xml:space="preserve"> една от най-големите танкови армии</w:t>
      </w:r>
      <w:r w:rsidR="004346D6" w:rsidRPr="008A305D">
        <w:rPr>
          <w:sz w:val="36"/>
          <w:szCs w:val="36"/>
        </w:rPr>
        <w:t xml:space="preserve"> в Европа, а залповата мощ на артилерията и ракетните</w:t>
      </w:r>
      <w:r w:rsidR="0042362D">
        <w:rPr>
          <w:sz w:val="36"/>
          <w:szCs w:val="36"/>
        </w:rPr>
        <w:t xml:space="preserve"> ни</w:t>
      </w:r>
      <w:r w:rsidR="004346D6" w:rsidRPr="008A305D">
        <w:rPr>
          <w:sz w:val="36"/>
          <w:szCs w:val="36"/>
        </w:rPr>
        <w:t xml:space="preserve"> войски на</w:t>
      </w:r>
      <w:r w:rsidR="008554CB" w:rsidRPr="008A305D">
        <w:rPr>
          <w:sz w:val="36"/>
          <w:szCs w:val="36"/>
        </w:rPr>
        <w:t>д</w:t>
      </w:r>
      <w:r w:rsidR="004346D6" w:rsidRPr="008A305D">
        <w:rPr>
          <w:sz w:val="36"/>
          <w:szCs w:val="36"/>
        </w:rPr>
        <w:t>вишаваше тази на Турция и Гърция</w:t>
      </w:r>
      <w:r w:rsidR="008554CB" w:rsidRPr="008A305D">
        <w:rPr>
          <w:sz w:val="36"/>
          <w:szCs w:val="36"/>
        </w:rPr>
        <w:t>,</w:t>
      </w:r>
      <w:r w:rsidRPr="008A305D">
        <w:rPr>
          <w:sz w:val="36"/>
          <w:szCs w:val="36"/>
        </w:rPr>
        <w:t xml:space="preserve"> </w:t>
      </w:r>
      <w:r w:rsidR="004346D6" w:rsidRPr="008A305D">
        <w:rPr>
          <w:sz w:val="36"/>
          <w:szCs w:val="36"/>
        </w:rPr>
        <w:t xml:space="preserve"> остана само спомен.</w:t>
      </w:r>
      <w:r w:rsidR="00587C60" w:rsidRPr="008A305D">
        <w:rPr>
          <w:sz w:val="36"/>
          <w:szCs w:val="36"/>
        </w:rPr>
        <w:t>Днес страната не разполага с нито едно високотехнологично оръжие ,което би могло да респектира потенциалния агресор.</w:t>
      </w:r>
      <w:r w:rsidR="004346D6" w:rsidRPr="008A305D">
        <w:rPr>
          <w:sz w:val="36"/>
          <w:szCs w:val="36"/>
        </w:rPr>
        <w:t xml:space="preserve"> Пореден  удар бе</w:t>
      </w:r>
      <w:r w:rsidR="00F246F6">
        <w:rPr>
          <w:sz w:val="36"/>
          <w:szCs w:val="36"/>
        </w:rPr>
        <w:t xml:space="preserve"> и</w:t>
      </w:r>
      <w:r w:rsidR="00AF1E06" w:rsidRPr="008A305D">
        <w:rPr>
          <w:sz w:val="36"/>
          <w:szCs w:val="36"/>
        </w:rPr>
        <w:t xml:space="preserve"> премахването на донаборната служба, хиляди висококвалифицирани офицери бяха уволнени и унизени, създадохме една</w:t>
      </w:r>
      <w:r w:rsidR="000A0F6C" w:rsidRPr="008A305D">
        <w:rPr>
          <w:sz w:val="36"/>
          <w:szCs w:val="36"/>
        </w:rPr>
        <w:t xml:space="preserve"> малобройна,</w:t>
      </w:r>
      <w:r w:rsidR="00C40BDF">
        <w:rPr>
          <w:sz w:val="36"/>
          <w:szCs w:val="36"/>
        </w:rPr>
        <w:t xml:space="preserve">  </w:t>
      </w:r>
      <w:r w:rsidR="00AF1E06" w:rsidRPr="008A305D">
        <w:rPr>
          <w:sz w:val="36"/>
          <w:szCs w:val="36"/>
        </w:rPr>
        <w:t>обезоръжена армия от наемници, чийто личен</w:t>
      </w:r>
      <w:r w:rsidR="00C40BDF">
        <w:rPr>
          <w:sz w:val="36"/>
          <w:szCs w:val="36"/>
        </w:rPr>
        <w:t xml:space="preserve"> състав е под критичния минимум.</w:t>
      </w:r>
      <w:r w:rsidR="00203381">
        <w:rPr>
          <w:sz w:val="36"/>
          <w:szCs w:val="36"/>
        </w:rPr>
        <w:t xml:space="preserve"> </w:t>
      </w:r>
      <w:r w:rsidR="00AF1E06" w:rsidRPr="008A305D">
        <w:rPr>
          <w:sz w:val="36"/>
          <w:szCs w:val="36"/>
        </w:rPr>
        <w:t xml:space="preserve"> </w:t>
      </w:r>
      <w:r w:rsidR="00203381">
        <w:rPr>
          <w:sz w:val="36"/>
          <w:szCs w:val="36"/>
        </w:rPr>
        <w:t xml:space="preserve"> </w:t>
      </w:r>
      <w:r w:rsidR="002455CE" w:rsidRPr="008A305D">
        <w:rPr>
          <w:sz w:val="36"/>
          <w:szCs w:val="36"/>
        </w:rPr>
        <w:t xml:space="preserve"> </w:t>
      </w:r>
      <w:r w:rsidR="000942A3">
        <w:rPr>
          <w:sz w:val="36"/>
          <w:szCs w:val="36"/>
        </w:rPr>
        <w:t>В същото време</w:t>
      </w:r>
      <w:r w:rsidR="00C91B68" w:rsidRPr="008A305D">
        <w:rPr>
          <w:sz w:val="36"/>
          <w:szCs w:val="36"/>
        </w:rPr>
        <w:t xml:space="preserve"> бойният опит</w:t>
      </w:r>
      <w:r w:rsidR="000A065F">
        <w:rPr>
          <w:sz w:val="36"/>
          <w:szCs w:val="36"/>
        </w:rPr>
        <w:t xml:space="preserve"> и </w:t>
      </w:r>
      <w:r w:rsidR="00C91B68" w:rsidRPr="008A305D">
        <w:rPr>
          <w:sz w:val="36"/>
          <w:szCs w:val="36"/>
        </w:rPr>
        <w:t xml:space="preserve"> победите на нашите славни в миналото въоръжени сили по фронтовете в различни исторически периоди са в учебниците на</w:t>
      </w:r>
      <w:r w:rsidR="00C365AD" w:rsidRPr="008A305D">
        <w:rPr>
          <w:sz w:val="36"/>
          <w:szCs w:val="36"/>
        </w:rPr>
        <w:t xml:space="preserve"> елитни</w:t>
      </w:r>
      <w:r w:rsidR="000A065F">
        <w:rPr>
          <w:sz w:val="36"/>
          <w:szCs w:val="36"/>
        </w:rPr>
        <w:t xml:space="preserve"> военни академии по света.</w:t>
      </w:r>
      <w:r w:rsidR="004A092F">
        <w:rPr>
          <w:sz w:val="36"/>
          <w:szCs w:val="36"/>
        </w:rPr>
        <w:t>..</w:t>
      </w:r>
      <w:r w:rsidR="000A065F">
        <w:rPr>
          <w:sz w:val="36"/>
          <w:szCs w:val="36"/>
        </w:rPr>
        <w:t xml:space="preserve"> </w:t>
      </w:r>
      <w:r w:rsidR="00C91B68" w:rsidRPr="008A305D">
        <w:rPr>
          <w:sz w:val="36"/>
          <w:szCs w:val="36"/>
        </w:rPr>
        <w:t xml:space="preserve"> Армията </w:t>
      </w:r>
      <w:r w:rsidR="00712E81">
        <w:rPr>
          <w:sz w:val="36"/>
          <w:szCs w:val="36"/>
        </w:rPr>
        <w:t xml:space="preserve">ни </w:t>
      </w:r>
      <w:r w:rsidR="00C91B68" w:rsidRPr="008A305D">
        <w:rPr>
          <w:sz w:val="36"/>
          <w:szCs w:val="36"/>
        </w:rPr>
        <w:t xml:space="preserve"> загуби</w:t>
      </w:r>
      <w:r w:rsidR="00712E81">
        <w:rPr>
          <w:sz w:val="36"/>
          <w:szCs w:val="36"/>
        </w:rPr>
        <w:t xml:space="preserve"> само</w:t>
      </w:r>
      <w:r w:rsidR="00B534A2">
        <w:rPr>
          <w:sz w:val="36"/>
          <w:szCs w:val="36"/>
        </w:rPr>
        <w:t xml:space="preserve"> една битка, загуби</w:t>
      </w:r>
      <w:r w:rsidR="00C91B68" w:rsidRPr="008A305D">
        <w:rPr>
          <w:sz w:val="36"/>
          <w:szCs w:val="36"/>
        </w:rPr>
        <w:t xml:space="preserve"> войната, която и обявиха</w:t>
      </w:r>
      <w:r w:rsidR="00AF41CD" w:rsidRPr="008A305D">
        <w:rPr>
          <w:sz w:val="36"/>
          <w:szCs w:val="36"/>
        </w:rPr>
        <w:t xml:space="preserve"> българските на</w:t>
      </w:r>
      <w:r w:rsidR="00C91B68" w:rsidRPr="008A305D">
        <w:rPr>
          <w:sz w:val="36"/>
          <w:szCs w:val="36"/>
        </w:rPr>
        <w:t>ционално</w:t>
      </w:r>
      <w:r w:rsidR="008A4DCD" w:rsidRPr="008A305D">
        <w:rPr>
          <w:sz w:val="36"/>
          <w:szCs w:val="36"/>
        </w:rPr>
        <w:t xml:space="preserve"> </w:t>
      </w:r>
      <w:r w:rsidR="00C91B68" w:rsidRPr="008A305D">
        <w:rPr>
          <w:sz w:val="36"/>
          <w:szCs w:val="36"/>
        </w:rPr>
        <w:t xml:space="preserve"> безотговорни и продаж</w:t>
      </w:r>
      <w:r w:rsidR="008A4DCD" w:rsidRPr="008A305D">
        <w:rPr>
          <w:sz w:val="36"/>
          <w:szCs w:val="36"/>
        </w:rPr>
        <w:t>ни политици след 1989-та година в угода на чужди геополитически интереси.</w:t>
      </w:r>
      <w:r w:rsidR="002455CE" w:rsidRPr="008A305D">
        <w:rPr>
          <w:sz w:val="36"/>
          <w:szCs w:val="36"/>
        </w:rPr>
        <w:t xml:space="preserve"> </w:t>
      </w:r>
    </w:p>
    <w:p w:rsidR="00D14D3C" w:rsidRPr="008A305D" w:rsidRDefault="003414FB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BC35B5" w:rsidRPr="008A305D">
        <w:rPr>
          <w:sz w:val="36"/>
          <w:szCs w:val="36"/>
        </w:rPr>
        <w:t xml:space="preserve">Антибългарският сценарий не подмина и нашите специални служби,  методично разграждани, неспособни да се противопоставят </w:t>
      </w:r>
      <w:r w:rsidR="00CE2DAD">
        <w:rPr>
          <w:sz w:val="36"/>
          <w:szCs w:val="36"/>
        </w:rPr>
        <w:t>ефикасно</w:t>
      </w:r>
      <w:r w:rsidR="00BC35B5" w:rsidRPr="008A305D">
        <w:rPr>
          <w:sz w:val="36"/>
          <w:szCs w:val="36"/>
        </w:rPr>
        <w:t xml:space="preserve"> срещу заплахите от различни посоки. Докато имунната система на държавата агонизира</w:t>
      </w:r>
      <w:r w:rsidR="001C59F0">
        <w:rPr>
          <w:sz w:val="36"/>
          <w:szCs w:val="36"/>
        </w:rPr>
        <w:t>ше</w:t>
      </w:r>
      <w:r w:rsidR="00BC35B5" w:rsidRPr="008A305D">
        <w:rPr>
          <w:sz w:val="36"/>
          <w:szCs w:val="36"/>
        </w:rPr>
        <w:t xml:space="preserve"> под ударите на несекващи политически противоборства, потокът от ислямски фундаменталисти у нас става</w:t>
      </w:r>
      <w:r w:rsidR="00CF69D7">
        <w:rPr>
          <w:sz w:val="36"/>
          <w:szCs w:val="36"/>
        </w:rPr>
        <w:t>ше</w:t>
      </w:r>
      <w:r w:rsidR="00BC35B5" w:rsidRPr="008A305D">
        <w:rPr>
          <w:sz w:val="36"/>
          <w:szCs w:val="36"/>
        </w:rPr>
        <w:t xml:space="preserve"> все по-пълноводен. От общо 30 особено опасни терористични организации в света, емисарите на </w:t>
      </w:r>
      <w:r w:rsidR="00BC35B5" w:rsidRPr="008A305D">
        <w:rPr>
          <w:sz w:val="36"/>
          <w:szCs w:val="36"/>
        </w:rPr>
        <w:lastRenderedPageBreak/>
        <w:t>една трета от тях</w:t>
      </w:r>
      <w:r w:rsidR="007F048A" w:rsidRPr="008A305D">
        <w:rPr>
          <w:sz w:val="36"/>
          <w:szCs w:val="36"/>
        </w:rPr>
        <w:t xml:space="preserve"> /включително</w:t>
      </w:r>
      <w:r w:rsidR="0007322B">
        <w:rPr>
          <w:sz w:val="36"/>
          <w:szCs w:val="36"/>
        </w:rPr>
        <w:t xml:space="preserve"> „Братството Бин Ладен“ и неговото военно крило Ал Каида</w:t>
      </w:r>
      <w:r w:rsidR="00E41363">
        <w:rPr>
          <w:sz w:val="36"/>
          <w:szCs w:val="36"/>
        </w:rPr>
        <w:t>/</w:t>
      </w:r>
      <w:r w:rsidR="0007322B">
        <w:rPr>
          <w:sz w:val="36"/>
          <w:szCs w:val="36"/>
        </w:rPr>
        <w:t xml:space="preserve">  шетаха</w:t>
      </w:r>
      <w:r w:rsidR="00BC35B5" w:rsidRPr="008A305D">
        <w:rPr>
          <w:sz w:val="36"/>
          <w:szCs w:val="36"/>
        </w:rPr>
        <w:t xml:space="preserve"> свободно и безнаказано</w:t>
      </w:r>
      <w:r w:rsidR="00EE0DE6" w:rsidRPr="008A305D">
        <w:rPr>
          <w:sz w:val="36"/>
          <w:szCs w:val="36"/>
        </w:rPr>
        <w:t xml:space="preserve"> в</w:t>
      </w:r>
      <w:r w:rsidR="0007322B">
        <w:rPr>
          <w:sz w:val="36"/>
          <w:szCs w:val="36"/>
        </w:rPr>
        <w:t xml:space="preserve"> страната,</w:t>
      </w:r>
      <w:r w:rsidR="00E41363">
        <w:rPr>
          <w:sz w:val="36"/>
          <w:szCs w:val="36"/>
        </w:rPr>
        <w:t xml:space="preserve"> организираха тайни</w:t>
      </w:r>
      <w:r w:rsidR="007857DD">
        <w:rPr>
          <w:sz w:val="36"/>
          <w:szCs w:val="36"/>
        </w:rPr>
        <w:t xml:space="preserve"> сборища за промиване на мозъци, с</w:t>
      </w:r>
      <w:r w:rsidR="0007322B">
        <w:rPr>
          <w:sz w:val="36"/>
          <w:szCs w:val="36"/>
        </w:rPr>
        <w:t>ъздаваха</w:t>
      </w:r>
      <w:r w:rsidR="00BC35B5" w:rsidRPr="008A305D">
        <w:rPr>
          <w:sz w:val="36"/>
          <w:szCs w:val="36"/>
        </w:rPr>
        <w:t xml:space="preserve"> т. нар. с</w:t>
      </w:r>
      <w:r w:rsidR="00E51610">
        <w:rPr>
          <w:sz w:val="36"/>
          <w:szCs w:val="36"/>
        </w:rPr>
        <w:t>пящи клетки, готови</w:t>
      </w:r>
      <w:r w:rsidR="0018037A">
        <w:rPr>
          <w:sz w:val="36"/>
          <w:szCs w:val="36"/>
        </w:rPr>
        <w:t xml:space="preserve"> да</w:t>
      </w:r>
      <w:r w:rsidR="009B5BAE">
        <w:rPr>
          <w:sz w:val="36"/>
          <w:szCs w:val="36"/>
        </w:rPr>
        <w:t xml:space="preserve"> се</w:t>
      </w:r>
      <w:r w:rsidR="0018037A">
        <w:rPr>
          <w:sz w:val="36"/>
          <w:szCs w:val="36"/>
        </w:rPr>
        <w:t xml:space="preserve"> </w:t>
      </w:r>
      <w:r w:rsidR="00E41363">
        <w:rPr>
          <w:sz w:val="36"/>
          <w:szCs w:val="36"/>
        </w:rPr>
        <w:t xml:space="preserve"> активират при бъдещ джихад срещу християните. </w:t>
      </w:r>
      <w:r w:rsidR="00455565" w:rsidRPr="008A305D">
        <w:rPr>
          <w:sz w:val="36"/>
          <w:szCs w:val="36"/>
        </w:rPr>
        <w:t xml:space="preserve"> </w:t>
      </w:r>
      <w:r w:rsidR="00D0004F" w:rsidRPr="008A305D">
        <w:rPr>
          <w:sz w:val="36"/>
          <w:szCs w:val="36"/>
        </w:rPr>
        <w:t>Ислямът маркира</w:t>
      </w:r>
      <w:r w:rsidR="00F246F6">
        <w:rPr>
          <w:sz w:val="36"/>
          <w:szCs w:val="36"/>
        </w:rPr>
        <w:t xml:space="preserve"> у нас все повече територии  </w:t>
      </w:r>
      <w:r w:rsidR="00F9222A" w:rsidRPr="008A305D">
        <w:rPr>
          <w:sz w:val="36"/>
          <w:szCs w:val="36"/>
        </w:rPr>
        <w:t>, джамиите</w:t>
      </w:r>
      <w:r w:rsidR="0036180C">
        <w:rPr>
          <w:sz w:val="36"/>
          <w:szCs w:val="36"/>
        </w:rPr>
        <w:t>,строени и с парите на терористични организации,</w:t>
      </w:r>
      <w:r w:rsidR="00F9222A" w:rsidRPr="008A305D">
        <w:rPr>
          <w:sz w:val="36"/>
          <w:szCs w:val="36"/>
        </w:rPr>
        <w:t xml:space="preserve"> никнат една след друга, често превръщани в конспиративни свърталища за проп</w:t>
      </w:r>
      <w:r w:rsidR="001656B9">
        <w:rPr>
          <w:sz w:val="36"/>
          <w:szCs w:val="36"/>
        </w:rPr>
        <w:t>овядване на радикални идеологии</w:t>
      </w:r>
      <w:r w:rsidR="00551F73">
        <w:rPr>
          <w:sz w:val="36"/>
          <w:szCs w:val="36"/>
        </w:rPr>
        <w:t>,</w:t>
      </w:r>
      <w:r w:rsidR="001656B9">
        <w:rPr>
          <w:sz w:val="36"/>
          <w:szCs w:val="36"/>
        </w:rPr>
        <w:t xml:space="preserve"> включително и едно от най-ретроградните течения в исляма – уахабизмът.</w:t>
      </w:r>
      <w:r w:rsidR="00650203" w:rsidRPr="008A305D">
        <w:rPr>
          <w:sz w:val="36"/>
          <w:szCs w:val="36"/>
        </w:rPr>
        <w:t xml:space="preserve"> Многопосочната</w:t>
      </w:r>
      <w:r w:rsidR="005149A2" w:rsidRPr="008A305D">
        <w:rPr>
          <w:sz w:val="36"/>
          <w:szCs w:val="36"/>
        </w:rPr>
        <w:t xml:space="preserve"> политическа,</w:t>
      </w:r>
      <w:r w:rsidR="006505AC" w:rsidRPr="008A305D">
        <w:rPr>
          <w:sz w:val="36"/>
          <w:szCs w:val="36"/>
        </w:rPr>
        <w:t xml:space="preserve"> икономическа и</w:t>
      </w:r>
      <w:r w:rsidR="00C64C87" w:rsidRPr="008A305D">
        <w:rPr>
          <w:sz w:val="36"/>
          <w:szCs w:val="36"/>
        </w:rPr>
        <w:t xml:space="preserve"> разузнавателна инвазия</w:t>
      </w:r>
      <w:r w:rsidR="00A15F01" w:rsidRPr="008A305D">
        <w:rPr>
          <w:sz w:val="36"/>
          <w:szCs w:val="36"/>
        </w:rPr>
        <w:t xml:space="preserve"> на Анкара</w:t>
      </w:r>
      <w:r w:rsidR="00650203" w:rsidRPr="008A305D">
        <w:rPr>
          <w:sz w:val="36"/>
          <w:szCs w:val="36"/>
        </w:rPr>
        <w:t xml:space="preserve"> прониква</w:t>
      </w:r>
      <w:r w:rsidR="00C64C87" w:rsidRPr="008A305D">
        <w:rPr>
          <w:sz w:val="36"/>
          <w:szCs w:val="36"/>
        </w:rPr>
        <w:t xml:space="preserve"> в целия държавен организъм</w:t>
      </w:r>
      <w:r w:rsidR="00622E34" w:rsidRPr="008A305D">
        <w:rPr>
          <w:sz w:val="36"/>
          <w:szCs w:val="36"/>
        </w:rPr>
        <w:t xml:space="preserve"> и обслужва</w:t>
      </w:r>
      <w:r w:rsidR="001E52D5" w:rsidRPr="008A305D">
        <w:rPr>
          <w:sz w:val="36"/>
          <w:szCs w:val="36"/>
        </w:rPr>
        <w:t xml:space="preserve"> не</w:t>
      </w:r>
      <w:r w:rsidR="002E3CD3">
        <w:rPr>
          <w:sz w:val="36"/>
          <w:szCs w:val="36"/>
        </w:rPr>
        <w:t>й</w:t>
      </w:r>
      <w:r w:rsidR="000F04C2">
        <w:rPr>
          <w:sz w:val="36"/>
          <w:szCs w:val="36"/>
        </w:rPr>
        <w:t>ната неоосманска политика спрямо  България. Ч</w:t>
      </w:r>
      <w:r w:rsidR="00C64C87" w:rsidRPr="008A305D">
        <w:rPr>
          <w:sz w:val="36"/>
          <w:szCs w:val="36"/>
        </w:rPr>
        <w:t xml:space="preserve">аст от нея е </w:t>
      </w:r>
      <w:r w:rsidR="001E52D5" w:rsidRPr="008A305D">
        <w:rPr>
          <w:sz w:val="36"/>
          <w:szCs w:val="36"/>
        </w:rPr>
        <w:t>и</w:t>
      </w:r>
      <w:r w:rsidR="00271C24" w:rsidRPr="008A305D">
        <w:rPr>
          <w:sz w:val="36"/>
          <w:szCs w:val="36"/>
        </w:rPr>
        <w:t xml:space="preserve"> </w:t>
      </w:r>
      <w:r w:rsidR="00622E34" w:rsidRPr="008A305D">
        <w:rPr>
          <w:sz w:val="36"/>
          <w:szCs w:val="36"/>
        </w:rPr>
        <w:t>масираното</w:t>
      </w:r>
      <w:r w:rsidR="00C64C87" w:rsidRPr="008A305D">
        <w:rPr>
          <w:sz w:val="36"/>
          <w:szCs w:val="36"/>
        </w:rPr>
        <w:t xml:space="preserve"> турцизиране на циганите и</w:t>
      </w:r>
      <w:r w:rsidR="005149A2" w:rsidRPr="008A305D">
        <w:rPr>
          <w:sz w:val="36"/>
          <w:szCs w:val="36"/>
        </w:rPr>
        <w:t xml:space="preserve"> на</w:t>
      </w:r>
      <w:r w:rsidR="00C56178" w:rsidRPr="008A305D">
        <w:rPr>
          <w:sz w:val="36"/>
          <w:szCs w:val="36"/>
        </w:rPr>
        <w:t xml:space="preserve"> българомохамеданите в Родопите.</w:t>
      </w:r>
      <w:r w:rsidR="00466C25">
        <w:rPr>
          <w:sz w:val="36"/>
          <w:szCs w:val="36"/>
        </w:rPr>
        <w:t xml:space="preserve"> Разбира се, с  активното</w:t>
      </w:r>
      <w:r w:rsidR="001C2B2B">
        <w:rPr>
          <w:sz w:val="36"/>
          <w:szCs w:val="36"/>
        </w:rPr>
        <w:t xml:space="preserve"> съдействие на турската</w:t>
      </w:r>
      <w:r w:rsidR="007459B3">
        <w:rPr>
          <w:sz w:val="36"/>
          <w:szCs w:val="36"/>
        </w:rPr>
        <w:t xml:space="preserve"> пета колона у нас – </w:t>
      </w:r>
      <w:r w:rsidR="00E41363">
        <w:rPr>
          <w:sz w:val="36"/>
          <w:szCs w:val="36"/>
        </w:rPr>
        <w:t xml:space="preserve">една </w:t>
      </w:r>
      <w:r w:rsidR="006B7351">
        <w:rPr>
          <w:sz w:val="36"/>
          <w:szCs w:val="36"/>
        </w:rPr>
        <w:t xml:space="preserve">етническа </w:t>
      </w:r>
      <w:r w:rsidR="007459B3">
        <w:rPr>
          <w:sz w:val="36"/>
          <w:szCs w:val="36"/>
        </w:rPr>
        <w:t xml:space="preserve"> партия, създадена в грубо нарушение на Конституцията</w:t>
      </w:r>
      <w:r w:rsidR="00E41363">
        <w:rPr>
          <w:sz w:val="36"/>
          <w:szCs w:val="36"/>
        </w:rPr>
        <w:t>. И</w:t>
      </w:r>
      <w:r w:rsidR="007459B3">
        <w:rPr>
          <w:sz w:val="36"/>
          <w:szCs w:val="36"/>
        </w:rPr>
        <w:t xml:space="preserve"> превърната през годините</w:t>
      </w:r>
      <w:r w:rsidR="00E41363">
        <w:rPr>
          <w:sz w:val="36"/>
          <w:szCs w:val="36"/>
        </w:rPr>
        <w:t xml:space="preserve"> в</w:t>
      </w:r>
      <w:r w:rsidR="00F246F6">
        <w:rPr>
          <w:sz w:val="36"/>
          <w:szCs w:val="36"/>
        </w:rPr>
        <w:t xml:space="preserve"> мафиотска</w:t>
      </w:r>
      <w:r w:rsidR="00E41363">
        <w:rPr>
          <w:sz w:val="36"/>
          <w:szCs w:val="36"/>
        </w:rPr>
        <w:t xml:space="preserve"> етнокорпорация, чийто лидери </w:t>
      </w:r>
      <w:r w:rsidR="007459B3">
        <w:rPr>
          <w:sz w:val="36"/>
          <w:szCs w:val="36"/>
        </w:rPr>
        <w:t xml:space="preserve"> осребриха</w:t>
      </w:r>
      <w:r w:rsidR="00E41363">
        <w:rPr>
          <w:sz w:val="36"/>
          <w:szCs w:val="36"/>
        </w:rPr>
        <w:t xml:space="preserve"> богато</w:t>
      </w:r>
      <w:r w:rsidR="007459B3">
        <w:rPr>
          <w:sz w:val="36"/>
          <w:szCs w:val="36"/>
        </w:rPr>
        <w:t xml:space="preserve"> св</w:t>
      </w:r>
      <w:r w:rsidR="000F04C2">
        <w:rPr>
          <w:sz w:val="36"/>
          <w:szCs w:val="36"/>
        </w:rPr>
        <w:t>оите предателства срещу  страната ни</w:t>
      </w:r>
      <w:r w:rsidR="007459B3">
        <w:rPr>
          <w:sz w:val="36"/>
          <w:szCs w:val="36"/>
        </w:rPr>
        <w:t xml:space="preserve">... </w:t>
      </w:r>
      <w:r w:rsidR="00414FD4" w:rsidRPr="008A305D">
        <w:rPr>
          <w:sz w:val="36"/>
          <w:szCs w:val="36"/>
        </w:rPr>
        <w:t xml:space="preserve"> Турция целенасочено изкупува земи с подставени лица /</w:t>
      </w:r>
      <w:r w:rsidR="00271C24" w:rsidRPr="008A305D">
        <w:rPr>
          <w:sz w:val="36"/>
          <w:szCs w:val="36"/>
        </w:rPr>
        <w:t xml:space="preserve"> всъщност </w:t>
      </w:r>
      <w:r w:rsidR="00386E1C">
        <w:rPr>
          <w:sz w:val="36"/>
          <w:szCs w:val="36"/>
        </w:rPr>
        <w:t>придобива</w:t>
      </w:r>
      <w:r w:rsidR="00414FD4" w:rsidRPr="008A305D">
        <w:rPr>
          <w:sz w:val="36"/>
          <w:szCs w:val="36"/>
        </w:rPr>
        <w:t xml:space="preserve"> територия/,апетитите й се </w:t>
      </w:r>
      <w:r w:rsidR="00AE5B56">
        <w:rPr>
          <w:sz w:val="36"/>
          <w:szCs w:val="36"/>
        </w:rPr>
        <w:t>насочиха</w:t>
      </w:r>
      <w:r w:rsidR="00414FD4" w:rsidRPr="008A305D">
        <w:rPr>
          <w:sz w:val="36"/>
          <w:szCs w:val="36"/>
        </w:rPr>
        <w:t xml:space="preserve"> към търговски вериги, промишлени </w:t>
      </w:r>
      <w:r w:rsidR="00386E1C">
        <w:rPr>
          <w:sz w:val="36"/>
          <w:szCs w:val="36"/>
        </w:rPr>
        <w:t>пр</w:t>
      </w:r>
      <w:r w:rsidR="00821CCE">
        <w:rPr>
          <w:sz w:val="36"/>
          <w:szCs w:val="36"/>
        </w:rPr>
        <w:t>едприятия и здравни заведения.  И</w:t>
      </w:r>
      <w:r w:rsidR="00021DB9" w:rsidRPr="008A305D">
        <w:rPr>
          <w:sz w:val="36"/>
          <w:szCs w:val="36"/>
        </w:rPr>
        <w:t>зкупува</w:t>
      </w:r>
      <w:r w:rsidR="00414FD4" w:rsidRPr="008A305D">
        <w:rPr>
          <w:sz w:val="36"/>
          <w:szCs w:val="36"/>
        </w:rPr>
        <w:t xml:space="preserve"> икономиката  на цели области</w:t>
      </w:r>
      <w:r w:rsidR="00021DB9" w:rsidRPr="008A305D">
        <w:rPr>
          <w:sz w:val="36"/>
          <w:szCs w:val="36"/>
        </w:rPr>
        <w:t>, които днес са</w:t>
      </w:r>
      <w:r w:rsidR="00414FD4" w:rsidRPr="008A305D">
        <w:rPr>
          <w:sz w:val="36"/>
          <w:szCs w:val="36"/>
        </w:rPr>
        <w:t xml:space="preserve"> в ръцете на турски фирми – в Кърджали над 80 процента, в Лудогорието –над 40. </w:t>
      </w:r>
      <w:r w:rsidR="0025054D" w:rsidRPr="008A305D">
        <w:rPr>
          <w:sz w:val="36"/>
          <w:szCs w:val="36"/>
        </w:rPr>
        <w:t xml:space="preserve"> Като продукт на нашия извратен, престъпен </w:t>
      </w:r>
      <w:r w:rsidR="00C56178" w:rsidRPr="008A305D">
        <w:rPr>
          <w:sz w:val="36"/>
          <w:szCs w:val="36"/>
        </w:rPr>
        <w:t xml:space="preserve"> преход</w:t>
      </w:r>
      <w:r w:rsidR="0025054D" w:rsidRPr="008A305D">
        <w:rPr>
          <w:sz w:val="36"/>
          <w:szCs w:val="36"/>
        </w:rPr>
        <w:t xml:space="preserve"> цели райони се обезлюдяват,</w:t>
      </w:r>
      <w:r w:rsidR="00D14D3C" w:rsidRPr="008A305D">
        <w:rPr>
          <w:sz w:val="36"/>
          <w:szCs w:val="36"/>
        </w:rPr>
        <w:t xml:space="preserve"> в близо </w:t>
      </w:r>
      <w:r w:rsidR="00D14D3C" w:rsidRPr="008A305D">
        <w:rPr>
          <w:sz w:val="36"/>
          <w:szCs w:val="36"/>
        </w:rPr>
        <w:lastRenderedPageBreak/>
        <w:t xml:space="preserve">600, някога многолюдни села, вече няма хора, </w:t>
      </w:r>
      <w:r w:rsidR="00561219" w:rsidRPr="008A305D">
        <w:rPr>
          <w:sz w:val="36"/>
          <w:szCs w:val="36"/>
        </w:rPr>
        <w:t xml:space="preserve">а </w:t>
      </w:r>
      <w:r w:rsidR="00D14D3C" w:rsidRPr="008A305D">
        <w:rPr>
          <w:sz w:val="36"/>
          <w:szCs w:val="36"/>
        </w:rPr>
        <w:t>изоставените къщи в тях станаха лесна плячка на цигански орди.</w:t>
      </w:r>
      <w:r w:rsidR="00F01A1C" w:rsidRPr="008A305D">
        <w:rPr>
          <w:sz w:val="36"/>
          <w:szCs w:val="36"/>
        </w:rPr>
        <w:t xml:space="preserve"> В</w:t>
      </w:r>
      <w:r w:rsidR="00C56178" w:rsidRPr="008A305D">
        <w:rPr>
          <w:sz w:val="36"/>
          <w:szCs w:val="36"/>
        </w:rPr>
        <w:t xml:space="preserve"> Северна и Се</w:t>
      </w:r>
      <w:r w:rsidR="00376A4B">
        <w:rPr>
          <w:sz w:val="36"/>
          <w:szCs w:val="36"/>
        </w:rPr>
        <w:t>верозападна Българи</w:t>
      </w:r>
      <w:r w:rsidR="00A700C2">
        <w:rPr>
          <w:sz w:val="36"/>
          <w:szCs w:val="36"/>
        </w:rPr>
        <w:t>я</w:t>
      </w:r>
      <w:r w:rsidR="00446AAA">
        <w:rPr>
          <w:sz w:val="36"/>
          <w:szCs w:val="36"/>
        </w:rPr>
        <w:t xml:space="preserve"> се създават</w:t>
      </w:r>
      <w:r w:rsidR="000C1FB3" w:rsidRPr="008A305D">
        <w:rPr>
          <w:sz w:val="36"/>
          <w:szCs w:val="36"/>
        </w:rPr>
        <w:t xml:space="preserve"> цигански анклави – инкубатор</w:t>
      </w:r>
      <w:r w:rsidR="002817DF" w:rsidRPr="008A305D">
        <w:rPr>
          <w:sz w:val="36"/>
          <w:szCs w:val="36"/>
        </w:rPr>
        <w:t>и</w:t>
      </w:r>
      <w:r w:rsidR="000C1FB3" w:rsidRPr="008A305D">
        <w:rPr>
          <w:sz w:val="36"/>
          <w:szCs w:val="36"/>
        </w:rPr>
        <w:t xml:space="preserve"> на всякакъв род престъпност, каквито са</w:t>
      </w:r>
      <w:r w:rsidR="0069592C">
        <w:rPr>
          <w:sz w:val="36"/>
          <w:szCs w:val="36"/>
        </w:rPr>
        <w:t xml:space="preserve"> и</w:t>
      </w:r>
      <w:r w:rsidR="000C1FB3" w:rsidRPr="008A305D">
        <w:rPr>
          <w:sz w:val="36"/>
          <w:szCs w:val="36"/>
        </w:rPr>
        <w:t xml:space="preserve"> гетата в Пловдив, София, Пазарджик и в други малки или по-големи селища.</w:t>
      </w:r>
      <w:r w:rsidR="00A1781C" w:rsidRPr="008A305D">
        <w:rPr>
          <w:sz w:val="36"/>
          <w:szCs w:val="36"/>
        </w:rPr>
        <w:t xml:space="preserve"> </w:t>
      </w:r>
      <w:r w:rsidR="00446AAA">
        <w:rPr>
          <w:sz w:val="36"/>
          <w:szCs w:val="36"/>
        </w:rPr>
        <w:t>На юг</w:t>
      </w:r>
      <w:r w:rsidR="00E87996">
        <w:rPr>
          <w:sz w:val="36"/>
          <w:szCs w:val="36"/>
        </w:rPr>
        <w:t xml:space="preserve"> и Североизток</w:t>
      </w:r>
      <w:r w:rsidR="00E8538A">
        <w:rPr>
          <w:sz w:val="36"/>
          <w:szCs w:val="36"/>
        </w:rPr>
        <w:t xml:space="preserve"> </w:t>
      </w:r>
      <w:r w:rsidR="00446AAA">
        <w:rPr>
          <w:sz w:val="36"/>
          <w:szCs w:val="36"/>
        </w:rPr>
        <w:t xml:space="preserve"> се формират</w:t>
      </w:r>
      <w:r w:rsidR="008F1975">
        <w:rPr>
          <w:sz w:val="36"/>
          <w:szCs w:val="36"/>
        </w:rPr>
        <w:t xml:space="preserve"> мюсююлмански анклави и страната все по-отчетливо се изправя пред опасността да бъде разпокъсана на автономни области по етно-религиозен признак.</w:t>
      </w:r>
    </w:p>
    <w:p w:rsidR="003414FB" w:rsidRDefault="003414FB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1E52D5" w:rsidRPr="008A305D">
        <w:rPr>
          <w:sz w:val="36"/>
          <w:szCs w:val="36"/>
        </w:rPr>
        <w:t>Васалният манталитет на управляващите у нас</w:t>
      </w:r>
      <w:r w:rsidR="00DC09E8" w:rsidRPr="008A305D">
        <w:rPr>
          <w:sz w:val="36"/>
          <w:szCs w:val="36"/>
        </w:rPr>
        <w:t xml:space="preserve">  в годините след прехода</w:t>
      </w:r>
      <w:r w:rsidR="00A8265C" w:rsidRPr="008A305D">
        <w:rPr>
          <w:sz w:val="36"/>
          <w:szCs w:val="36"/>
        </w:rPr>
        <w:t xml:space="preserve"> стана инструмент за</w:t>
      </w:r>
      <w:r w:rsidR="00DC09E8" w:rsidRPr="008A305D">
        <w:rPr>
          <w:sz w:val="36"/>
          <w:szCs w:val="36"/>
        </w:rPr>
        <w:t xml:space="preserve"> обслужва</w:t>
      </w:r>
      <w:r w:rsidR="00A8265C" w:rsidRPr="008A305D">
        <w:rPr>
          <w:sz w:val="36"/>
          <w:szCs w:val="36"/>
        </w:rPr>
        <w:t>не на</w:t>
      </w:r>
      <w:r w:rsidR="00E35259">
        <w:rPr>
          <w:sz w:val="36"/>
          <w:szCs w:val="36"/>
        </w:rPr>
        <w:t xml:space="preserve"> чужди </w:t>
      </w:r>
      <w:r w:rsidR="00DC09E8" w:rsidRPr="008A305D">
        <w:rPr>
          <w:sz w:val="36"/>
          <w:szCs w:val="36"/>
        </w:rPr>
        <w:t xml:space="preserve"> интереси</w:t>
      </w:r>
      <w:r w:rsidR="00A84E28">
        <w:rPr>
          <w:sz w:val="36"/>
          <w:szCs w:val="36"/>
        </w:rPr>
        <w:t>, превърна се в патологичен си</w:t>
      </w:r>
      <w:r w:rsidR="00A1457F">
        <w:rPr>
          <w:sz w:val="36"/>
          <w:szCs w:val="36"/>
        </w:rPr>
        <w:t>ндром на нашата външна политика – в редица случаи хаотична, непоследователна, неадекватна. Това проли</w:t>
      </w:r>
      <w:r w:rsidR="00781CFB">
        <w:rPr>
          <w:sz w:val="36"/>
          <w:szCs w:val="36"/>
        </w:rPr>
        <w:t xml:space="preserve">ча </w:t>
      </w:r>
      <w:r w:rsidR="0027478F">
        <w:rPr>
          <w:sz w:val="36"/>
          <w:szCs w:val="36"/>
        </w:rPr>
        <w:t xml:space="preserve">и в отношенията ни със </w:t>
      </w:r>
      <w:r w:rsidR="00FF6798">
        <w:rPr>
          <w:sz w:val="36"/>
          <w:szCs w:val="36"/>
        </w:rPr>
        <w:t>Северна Македония. И</w:t>
      </w:r>
      <w:r w:rsidR="0027478F">
        <w:rPr>
          <w:sz w:val="36"/>
          <w:szCs w:val="36"/>
        </w:rPr>
        <w:t xml:space="preserve"> при</w:t>
      </w:r>
      <w:r w:rsidR="001A28E0" w:rsidRPr="008A305D">
        <w:rPr>
          <w:sz w:val="36"/>
          <w:szCs w:val="36"/>
        </w:rPr>
        <w:t xml:space="preserve"> скорострелното</w:t>
      </w:r>
      <w:r w:rsidR="007F484E" w:rsidRPr="008A305D">
        <w:rPr>
          <w:sz w:val="36"/>
          <w:szCs w:val="36"/>
        </w:rPr>
        <w:t>, прип</w:t>
      </w:r>
      <w:r w:rsidR="001A28E0" w:rsidRPr="008A305D">
        <w:rPr>
          <w:sz w:val="36"/>
          <w:szCs w:val="36"/>
        </w:rPr>
        <w:t>ряно подписване</w:t>
      </w:r>
      <w:r w:rsidR="00B842E8">
        <w:rPr>
          <w:sz w:val="36"/>
          <w:szCs w:val="36"/>
        </w:rPr>
        <w:t xml:space="preserve"> на Договора за добросъседство между двете страни </w:t>
      </w:r>
      <w:r w:rsidR="00A73CC9">
        <w:rPr>
          <w:sz w:val="36"/>
          <w:szCs w:val="36"/>
        </w:rPr>
        <w:t>–</w:t>
      </w:r>
      <w:r w:rsidR="001A28E0" w:rsidRPr="008A305D">
        <w:rPr>
          <w:sz w:val="36"/>
          <w:szCs w:val="36"/>
        </w:rPr>
        <w:t xml:space="preserve"> без</w:t>
      </w:r>
      <w:r w:rsidR="00A73CC9">
        <w:rPr>
          <w:sz w:val="36"/>
          <w:szCs w:val="36"/>
        </w:rPr>
        <w:t xml:space="preserve"> да поставим</w:t>
      </w:r>
      <w:r w:rsidR="001A28E0" w:rsidRPr="008A305D">
        <w:rPr>
          <w:sz w:val="36"/>
          <w:szCs w:val="36"/>
        </w:rPr>
        <w:t xml:space="preserve"> предварителни ус</w:t>
      </w:r>
      <w:r w:rsidR="0035336F">
        <w:rPr>
          <w:sz w:val="36"/>
          <w:szCs w:val="36"/>
        </w:rPr>
        <w:t>л</w:t>
      </w:r>
      <w:r w:rsidR="001A28E0" w:rsidRPr="008A305D">
        <w:rPr>
          <w:sz w:val="36"/>
          <w:szCs w:val="36"/>
        </w:rPr>
        <w:t>овия и</w:t>
      </w:r>
      <w:r w:rsidR="0027478F">
        <w:rPr>
          <w:sz w:val="36"/>
          <w:szCs w:val="36"/>
        </w:rPr>
        <w:t xml:space="preserve"> с</w:t>
      </w:r>
      <w:r w:rsidR="001A28E0" w:rsidRPr="008A305D">
        <w:rPr>
          <w:sz w:val="36"/>
          <w:szCs w:val="36"/>
        </w:rPr>
        <w:t xml:space="preserve"> недо</w:t>
      </w:r>
      <w:r w:rsidR="00E3552D">
        <w:rPr>
          <w:sz w:val="36"/>
          <w:szCs w:val="36"/>
        </w:rPr>
        <w:t>пу</w:t>
      </w:r>
      <w:r w:rsidR="00753939">
        <w:rPr>
          <w:sz w:val="36"/>
          <w:szCs w:val="36"/>
        </w:rPr>
        <w:t>стими антинационални компромиси</w:t>
      </w:r>
      <w:r w:rsidR="00FE7923">
        <w:rPr>
          <w:sz w:val="36"/>
          <w:szCs w:val="36"/>
        </w:rPr>
        <w:t xml:space="preserve"> </w:t>
      </w:r>
      <w:r w:rsidR="005D0910">
        <w:rPr>
          <w:sz w:val="36"/>
          <w:szCs w:val="36"/>
        </w:rPr>
        <w:t>под</w:t>
      </w:r>
      <w:r w:rsidR="0082033E">
        <w:rPr>
          <w:sz w:val="36"/>
          <w:szCs w:val="36"/>
        </w:rPr>
        <w:t xml:space="preserve"> външен</w:t>
      </w:r>
      <w:r w:rsidR="005D0910">
        <w:rPr>
          <w:sz w:val="36"/>
          <w:szCs w:val="36"/>
        </w:rPr>
        <w:t xml:space="preserve"> н</w:t>
      </w:r>
      <w:r w:rsidR="0027389B">
        <w:rPr>
          <w:sz w:val="36"/>
          <w:szCs w:val="36"/>
        </w:rPr>
        <w:t>атиск</w:t>
      </w:r>
      <w:r w:rsidR="00B842E8">
        <w:rPr>
          <w:sz w:val="36"/>
          <w:szCs w:val="36"/>
        </w:rPr>
        <w:t xml:space="preserve">. </w:t>
      </w:r>
      <w:r w:rsidR="009A1DC1">
        <w:rPr>
          <w:sz w:val="36"/>
          <w:szCs w:val="36"/>
        </w:rPr>
        <w:t xml:space="preserve"> </w:t>
      </w:r>
      <w:r w:rsidR="009D5ABE">
        <w:rPr>
          <w:sz w:val="36"/>
          <w:szCs w:val="36"/>
        </w:rPr>
        <w:t>Това</w:t>
      </w:r>
      <w:r w:rsidR="002535BE">
        <w:rPr>
          <w:sz w:val="36"/>
          <w:szCs w:val="36"/>
        </w:rPr>
        <w:t xml:space="preserve"> обаче</w:t>
      </w:r>
      <w:r w:rsidR="009D5ABE">
        <w:rPr>
          <w:sz w:val="36"/>
          <w:szCs w:val="36"/>
        </w:rPr>
        <w:t xml:space="preserve"> не спря</w:t>
      </w:r>
      <w:r w:rsidR="00F0141F">
        <w:rPr>
          <w:sz w:val="36"/>
          <w:szCs w:val="36"/>
        </w:rPr>
        <w:t xml:space="preserve"> </w:t>
      </w:r>
      <w:r w:rsidR="009D5ABE">
        <w:rPr>
          <w:sz w:val="36"/>
          <w:szCs w:val="36"/>
        </w:rPr>
        <w:t xml:space="preserve"> антибългарската в</w:t>
      </w:r>
      <w:r w:rsidR="0082033E">
        <w:rPr>
          <w:sz w:val="36"/>
          <w:szCs w:val="36"/>
        </w:rPr>
        <w:t xml:space="preserve">акханалия </w:t>
      </w:r>
      <w:r w:rsidR="009D5ABE">
        <w:rPr>
          <w:sz w:val="36"/>
          <w:szCs w:val="36"/>
        </w:rPr>
        <w:t>, организирана и поощрявана от</w:t>
      </w:r>
      <w:r w:rsidR="00B842E8">
        <w:rPr>
          <w:sz w:val="36"/>
          <w:szCs w:val="36"/>
        </w:rPr>
        <w:t xml:space="preserve"> новите удбаши</w:t>
      </w:r>
      <w:r w:rsidR="00181323">
        <w:rPr>
          <w:sz w:val="36"/>
          <w:szCs w:val="36"/>
        </w:rPr>
        <w:t>,</w:t>
      </w:r>
      <w:r w:rsidR="009D5ABE">
        <w:rPr>
          <w:sz w:val="36"/>
          <w:szCs w:val="36"/>
        </w:rPr>
        <w:t xml:space="preserve"> управляващи в Скопие</w:t>
      </w:r>
      <w:r w:rsidR="0063180F">
        <w:rPr>
          <w:sz w:val="36"/>
          <w:szCs w:val="36"/>
        </w:rPr>
        <w:t xml:space="preserve"> -</w:t>
      </w:r>
      <w:r w:rsidR="00B842E8">
        <w:rPr>
          <w:sz w:val="36"/>
          <w:szCs w:val="36"/>
        </w:rPr>
        <w:t xml:space="preserve"> </w:t>
      </w:r>
      <w:r w:rsidR="009A1DC1">
        <w:rPr>
          <w:sz w:val="36"/>
          <w:szCs w:val="36"/>
        </w:rPr>
        <w:t xml:space="preserve"> </w:t>
      </w:r>
      <w:r w:rsidR="00C94175">
        <w:rPr>
          <w:sz w:val="36"/>
          <w:szCs w:val="36"/>
        </w:rPr>
        <w:t>н</w:t>
      </w:r>
      <w:r w:rsidR="00F63B94">
        <w:rPr>
          <w:sz w:val="36"/>
          <w:szCs w:val="36"/>
        </w:rPr>
        <w:t>аследници на зловещата тайна полиция на Йосип Броз Тито –</w:t>
      </w:r>
      <w:r w:rsidR="00C94175">
        <w:rPr>
          <w:sz w:val="36"/>
          <w:szCs w:val="36"/>
        </w:rPr>
        <w:t>УДБА. Тя</w:t>
      </w:r>
      <w:r w:rsidR="00F63B94">
        <w:rPr>
          <w:sz w:val="36"/>
          <w:szCs w:val="36"/>
        </w:rPr>
        <w:t xml:space="preserve"> изби</w:t>
      </w:r>
      <w:r w:rsidR="00F54E84">
        <w:rPr>
          <w:sz w:val="36"/>
          <w:szCs w:val="36"/>
        </w:rPr>
        <w:t xml:space="preserve"> през дестилетията</w:t>
      </w:r>
      <w:r w:rsidR="00F63B94">
        <w:rPr>
          <w:sz w:val="36"/>
          <w:szCs w:val="36"/>
        </w:rPr>
        <w:t xml:space="preserve"> над 150 хиляди  българи</w:t>
      </w:r>
      <w:r w:rsidR="00C94175">
        <w:rPr>
          <w:sz w:val="36"/>
          <w:szCs w:val="36"/>
        </w:rPr>
        <w:t>, з</w:t>
      </w:r>
      <w:r w:rsidR="00693CBA">
        <w:rPr>
          <w:sz w:val="36"/>
          <w:szCs w:val="36"/>
        </w:rPr>
        <w:t>ащото  отказаха</w:t>
      </w:r>
      <w:r w:rsidR="00F3252A">
        <w:rPr>
          <w:sz w:val="36"/>
          <w:szCs w:val="36"/>
        </w:rPr>
        <w:t xml:space="preserve"> да се причислят </w:t>
      </w:r>
      <w:r w:rsidR="006B5401">
        <w:rPr>
          <w:sz w:val="36"/>
          <w:szCs w:val="36"/>
        </w:rPr>
        <w:t>към</w:t>
      </w:r>
      <w:r w:rsidR="000248B9">
        <w:rPr>
          <w:sz w:val="36"/>
          <w:szCs w:val="36"/>
        </w:rPr>
        <w:t xml:space="preserve"> т.нар.</w:t>
      </w:r>
      <w:r w:rsidR="006B5401">
        <w:rPr>
          <w:sz w:val="36"/>
          <w:szCs w:val="36"/>
        </w:rPr>
        <w:t xml:space="preserve"> македонска нация</w:t>
      </w:r>
      <w:r w:rsidR="00C94175">
        <w:rPr>
          <w:sz w:val="36"/>
          <w:szCs w:val="36"/>
        </w:rPr>
        <w:t>-</w:t>
      </w:r>
      <w:r w:rsidR="0063180F">
        <w:rPr>
          <w:sz w:val="36"/>
          <w:szCs w:val="36"/>
        </w:rPr>
        <w:t xml:space="preserve"> измислена </w:t>
      </w:r>
      <w:r w:rsidR="000248B9">
        <w:rPr>
          <w:sz w:val="36"/>
          <w:szCs w:val="36"/>
        </w:rPr>
        <w:t xml:space="preserve"> от</w:t>
      </w:r>
      <w:r w:rsidR="00F3252A">
        <w:rPr>
          <w:sz w:val="36"/>
          <w:szCs w:val="36"/>
        </w:rPr>
        <w:t xml:space="preserve"> неколцина полуграмотни активисти</w:t>
      </w:r>
      <w:r w:rsidR="0018725C">
        <w:rPr>
          <w:sz w:val="36"/>
          <w:szCs w:val="36"/>
        </w:rPr>
        <w:t xml:space="preserve"> с небългарски произход</w:t>
      </w:r>
      <w:r w:rsidR="006B5401">
        <w:rPr>
          <w:sz w:val="36"/>
          <w:szCs w:val="36"/>
        </w:rPr>
        <w:t xml:space="preserve"> </w:t>
      </w:r>
      <w:r w:rsidR="0018725C">
        <w:rPr>
          <w:sz w:val="36"/>
          <w:szCs w:val="36"/>
        </w:rPr>
        <w:t xml:space="preserve"> в ръководството на</w:t>
      </w:r>
      <w:r w:rsidR="00F3252A">
        <w:rPr>
          <w:sz w:val="36"/>
          <w:szCs w:val="36"/>
        </w:rPr>
        <w:t xml:space="preserve"> К</w:t>
      </w:r>
      <w:r w:rsidR="00F14401">
        <w:rPr>
          <w:sz w:val="36"/>
          <w:szCs w:val="36"/>
        </w:rPr>
        <w:t>о</w:t>
      </w:r>
      <w:r w:rsidR="00F3252A">
        <w:rPr>
          <w:sz w:val="36"/>
          <w:szCs w:val="36"/>
        </w:rPr>
        <w:t>минтерна</w:t>
      </w:r>
      <w:r w:rsidR="0063180F">
        <w:rPr>
          <w:sz w:val="36"/>
          <w:szCs w:val="36"/>
        </w:rPr>
        <w:t xml:space="preserve"> през 1934 година.</w:t>
      </w:r>
      <w:r w:rsidR="00B23A28">
        <w:rPr>
          <w:sz w:val="36"/>
          <w:szCs w:val="36"/>
        </w:rPr>
        <w:t>.</w:t>
      </w:r>
      <w:r w:rsidR="00B842E8">
        <w:rPr>
          <w:sz w:val="36"/>
          <w:szCs w:val="36"/>
        </w:rPr>
        <w:t>..</w:t>
      </w:r>
      <w:r w:rsidR="006B5401">
        <w:rPr>
          <w:sz w:val="36"/>
          <w:szCs w:val="36"/>
        </w:rPr>
        <w:t xml:space="preserve"> </w:t>
      </w:r>
      <w:r w:rsidR="00B31E15">
        <w:rPr>
          <w:sz w:val="36"/>
          <w:szCs w:val="36"/>
        </w:rPr>
        <w:t>Договорът не промени</w:t>
      </w:r>
      <w:r w:rsidR="007857DD">
        <w:rPr>
          <w:sz w:val="36"/>
          <w:szCs w:val="36"/>
        </w:rPr>
        <w:t xml:space="preserve"> и</w:t>
      </w:r>
      <w:r w:rsidR="00B31E15">
        <w:rPr>
          <w:sz w:val="36"/>
          <w:szCs w:val="36"/>
        </w:rPr>
        <w:t xml:space="preserve"> образователната система в </w:t>
      </w:r>
      <w:r w:rsidR="00A73CC9">
        <w:rPr>
          <w:sz w:val="36"/>
          <w:szCs w:val="36"/>
        </w:rPr>
        <w:t xml:space="preserve"> Северна </w:t>
      </w:r>
      <w:r w:rsidR="00522573">
        <w:rPr>
          <w:sz w:val="36"/>
          <w:szCs w:val="36"/>
        </w:rPr>
        <w:t xml:space="preserve">Македония, </w:t>
      </w:r>
      <w:r w:rsidR="00FC2866">
        <w:rPr>
          <w:sz w:val="36"/>
          <w:szCs w:val="36"/>
        </w:rPr>
        <w:lastRenderedPageBreak/>
        <w:t>изградена изцяло</w:t>
      </w:r>
      <w:r w:rsidR="00522573">
        <w:rPr>
          <w:sz w:val="36"/>
          <w:szCs w:val="36"/>
        </w:rPr>
        <w:t xml:space="preserve"> на антибългарска основа. Не спря</w:t>
      </w:r>
      <w:r w:rsidR="009953A3">
        <w:rPr>
          <w:sz w:val="36"/>
          <w:szCs w:val="36"/>
        </w:rPr>
        <w:t xml:space="preserve"> и клептоманите от т. нар. Скопска академия на науките да крадат безочливо българската история</w:t>
      </w:r>
      <w:r w:rsidR="00C2033F">
        <w:rPr>
          <w:sz w:val="36"/>
          <w:szCs w:val="36"/>
        </w:rPr>
        <w:t>, фабрикувайки</w:t>
      </w:r>
      <w:r w:rsidR="006B5401">
        <w:rPr>
          <w:sz w:val="36"/>
          <w:szCs w:val="36"/>
        </w:rPr>
        <w:t xml:space="preserve"> </w:t>
      </w:r>
      <w:r w:rsidR="00C2033F">
        <w:rPr>
          <w:sz w:val="36"/>
          <w:szCs w:val="36"/>
        </w:rPr>
        <w:t xml:space="preserve"> купища</w:t>
      </w:r>
      <w:r w:rsidR="007C69DB">
        <w:rPr>
          <w:sz w:val="36"/>
          <w:szCs w:val="36"/>
        </w:rPr>
        <w:t xml:space="preserve"> груби</w:t>
      </w:r>
      <w:r w:rsidR="00C2033F">
        <w:rPr>
          <w:sz w:val="36"/>
          <w:szCs w:val="36"/>
        </w:rPr>
        <w:t xml:space="preserve"> фалшификати.</w:t>
      </w:r>
      <w:r w:rsidR="009A1DC1">
        <w:rPr>
          <w:sz w:val="36"/>
          <w:szCs w:val="36"/>
        </w:rPr>
        <w:t xml:space="preserve"> </w:t>
      </w:r>
    </w:p>
    <w:p w:rsidR="00075A44" w:rsidRPr="008A305D" w:rsidRDefault="003414FB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FA6151" w:rsidRPr="008A305D">
        <w:rPr>
          <w:sz w:val="36"/>
          <w:szCs w:val="36"/>
        </w:rPr>
        <w:t xml:space="preserve">Т. нар. </w:t>
      </w:r>
      <w:r w:rsidR="00B23A28">
        <w:rPr>
          <w:sz w:val="36"/>
          <w:szCs w:val="36"/>
        </w:rPr>
        <w:t xml:space="preserve"> </w:t>
      </w:r>
      <w:r w:rsidR="00FA6151" w:rsidRPr="008A305D">
        <w:rPr>
          <w:sz w:val="36"/>
          <w:szCs w:val="36"/>
        </w:rPr>
        <w:t>политиче</w:t>
      </w:r>
      <w:r w:rsidR="008A52D9">
        <w:rPr>
          <w:sz w:val="36"/>
          <w:szCs w:val="36"/>
        </w:rPr>
        <w:t>ска класа у нас,</w:t>
      </w:r>
      <w:r w:rsidR="00B72CB7">
        <w:rPr>
          <w:sz w:val="36"/>
          <w:szCs w:val="36"/>
        </w:rPr>
        <w:t xml:space="preserve"> която се самоназова з</w:t>
      </w:r>
      <w:r w:rsidR="00FA6151" w:rsidRPr="008A305D">
        <w:rPr>
          <w:sz w:val="36"/>
          <w:szCs w:val="36"/>
        </w:rPr>
        <w:t>а елит на нацията, се оказа  абсолютно негодна да реши фундаменталните проблеми на България, които я т</w:t>
      </w:r>
      <w:r w:rsidR="00A76124">
        <w:rPr>
          <w:sz w:val="36"/>
          <w:szCs w:val="36"/>
        </w:rPr>
        <w:t>ласкат към</w:t>
      </w:r>
      <w:r w:rsidR="00931CC2">
        <w:rPr>
          <w:sz w:val="36"/>
          <w:szCs w:val="36"/>
        </w:rPr>
        <w:t xml:space="preserve"> дъното</w:t>
      </w:r>
      <w:r w:rsidR="00A76124">
        <w:rPr>
          <w:sz w:val="36"/>
          <w:szCs w:val="36"/>
        </w:rPr>
        <w:t xml:space="preserve"> </w:t>
      </w:r>
      <w:r w:rsidR="00FA6151" w:rsidRPr="008A305D">
        <w:rPr>
          <w:sz w:val="36"/>
          <w:szCs w:val="36"/>
        </w:rPr>
        <w:t>.</w:t>
      </w:r>
      <w:r w:rsidR="006E259A" w:rsidRPr="008A305D">
        <w:rPr>
          <w:sz w:val="36"/>
          <w:szCs w:val="36"/>
        </w:rPr>
        <w:t xml:space="preserve"> </w:t>
      </w:r>
      <w:r w:rsidR="00145F97" w:rsidRPr="008A305D">
        <w:rPr>
          <w:sz w:val="36"/>
          <w:szCs w:val="36"/>
        </w:rPr>
        <w:t>Р</w:t>
      </w:r>
      <w:r w:rsidR="005541EB" w:rsidRPr="008A305D">
        <w:rPr>
          <w:sz w:val="36"/>
          <w:szCs w:val="36"/>
        </w:rPr>
        <w:t>азорена</w:t>
      </w:r>
      <w:r w:rsidR="00145F97" w:rsidRPr="008A305D">
        <w:rPr>
          <w:sz w:val="36"/>
          <w:szCs w:val="36"/>
        </w:rPr>
        <w:t>та ни</w:t>
      </w:r>
      <w:r w:rsidR="005541EB" w:rsidRPr="008A305D">
        <w:rPr>
          <w:sz w:val="36"/>
          <w:szCs w:val="36"/>
        </w:rPr>
        <w:t xml:space="preserve"> страна</w:t>
      </w:r>
      <w:r w:rsidR="00D52339" w:rsidRPr="008A305D">
        <w:rPr>
          <w:sz w:val="36"/>
          <w:szCs w:val="36"/>
        </w:rPr>
        <w:t xml:space="preserve"> се превръща в колония, в суровинен придатък на богатите държави, в територи</w:t>
      </w:r>
      <w:r w:rsidR="009A2E0A" w:rsidRPr="008A305D">
        <w:rPr>
          <w:sz w:val="36"/>
          <w:szCs w:val="36"/>
        </w:rPr>
        <w:t>я, върху</w:t>
      </w:r>
      <w:r w:rsidR="00D52339" w:rsidRPr="008A305D">
        <w:rPr>
          <w:sz w:val="36"/>
          <w:szCs w:val="36"/>
        </w:rPr>
        <w:t xml:space="preserve"> която се к</w:t>
      </w:r>
      <w:r w:rsidR="00F73259">
        <w:rPr>
          <w:sz w:val="36"/>
          <w:szCs w:val="36"/>
        </w:rPr>
        <w:t>ръстосват  небългарски интереси. В</w:t>
      </w:r>
      <w:r w:rsidR="00D52339" w:rsidRPr="008A305D">
        <w:rPr>
          <w:sz w:val="36"/>
          <w:szCs w:val="36"/>
        </w:rPr>
        <w:t xml:space="preserve"> протекторат, чието настояще и бъдеще се решават</w:t>
      </w:r>
      <w:r w:rsidR="00413DF9" w:rsidRPr="008A305D">
        <w:rPr>
          <w:sz w:val="36"/>
          <w:szCs w:val="36"/>
        </w:rPr>
        <w:t xml:space="preserve">  не у нас, </w:t>
      </w:r>
      <w:r w:rsidR="0063180F">
        <w:rPr>
          <w:sz w:val="36"/>
          <w:szCs w:val="36"/>
        </w:rPr>
        <w:t xml:space="preserve"> а в чужди посолства и столици - също</w:t>
      </w:r>
      <w:r w:rsidR="005541EB" w:rsidRPr="008A305D">
        <w:rPr>
          <w:sz w:val="36"/>
          <w:szCs w:val="36"/>
        </w:rPr>
        <w:t xml:space="preserve"> </w:t>
      </w:r>
      <w:r w:rsidR="006E259A" w:rsidRPr="008A305D">
        <w:rPr>
          <w:sz w:val="36"/>
          <w:szCs w:val="36"/>
        </w:rPr>
        <w:t xml:space="preserve"> проду</w:t>
      </w:r>
      <w:r w:rsidR="0063180F">
        <w:rPr>
          <w:sz w:val="36"/>
          <w:szCs w:val="36"/>
        </w:rPr>
        <w:t>кт</w:t>
      </w:r>
      <w:r w:rsidR="009A1DC1">
        <w:rPr>
          <w:sz w:val="36"/>
          <w:szCs w:val="36"/>
        </w:rPr>
        <w:t xml:space="preserve"> на нашия инфантилен преход.</w:t>
      </w:r>
      <w:r w:rsidR="006E259A" w:rsidRPr="008A305D">
        <w:rPr>
          <w:sz w:val="36"/>
          <w:szCs w:val="36"/>
        </w:rPr>
        <w:t xml:space="preserve"> </w:t>
      </w:r>
      <w:r w:rsidR="009A1DC1">
        <w:rPr>
          <w:sz w:val="36"/>
          <w:szCs w:val="36"/>
        </w:rPr>
        <w:t>С</w:t>
      </w:r>
      <w:r w:rsidR="006E259A" w:rsidRPr="008A305D">
        <w:rPr>
          <w:sz w:val="36"/>
          <w:szCs w:val="36"/>
        </w:rPr>
        <w:t>траната и днес се управлява на сляпо,</w:t>
      </w:r>
      <w:r w:rsidR="0098681B" w:rsidRPr="008A305D">
        <w:rPr>
          <w:sz w:val="36"/>
          <w:szCs w:val="36"/>
        </w:rPr>
        <w:t xml:space="preserve"> жертва на анти</w:t>
      </w:r>
      <w:r w:rsidR="008F562C" w:rsidRPr="008A305D">
        <w:rPr>
          <w:sz w:val="36"/>
          <w:szCs w:val="36"/>
        </w:rPr>
        <w:t>българска</w:t>
      </w:r>
      <w:r w:rsidR="00145F97" w:rsidRPr="008A305D">
        <w:rPr>
          <w:sz w:val="36"/>
          <w:szCs w:val="36"/>
        </w:rPr>
        <w:t xml:space="preserve"> конюктурна политика,</w:t>
      </w:r>
      <w:r w:rsidR="006E259A" w:rsidRPr="008A305D">
        <w:rPr>
          <w:sz w:val="36"/>
          <w:szCs w:val="36"/>
        </w:rPr>
        <w:t xml:space="preserve"> без национална доктрина и стратегически прицелени приоритети за устойчиво икономическо и социално развитие,</w:t>
      </w:r>
      <w:r w:rsidR="00145F97" w:rsidRPr="008A305D">
        <w:rPr>
          <w:sz w:val="36"/>
          <w:szCs w:val="36"/>
        </w:rPr>
        <w:t xml:space="preserve"> съобразени с нашите дългосрочни интереси. </w:t>
      </w:r>
      <w:r w:rsidR="00DD25C5">
        <w:rPr>
          <w:sz w:val="36"/>
          <w:szCs w:val="36"/>
        </w:rPr>
        <w:t>Острият дефицит на справедливост обезверява обществото и руши неговата ценностна система. Справедливост обаче не може да има в държава, в която няма възмездие за кохортата овластени персони, които я доведоха до ръба на историческата бе</w:t>
      </w:r>
      <w:r w:rsidR="00A76124">
        <w:rPr>
          <w:sz w:val="36"/>
          <w:szCs w:val="36"/>
        </w:rPr>
        <w:t>з</w:t>
      </w:r>
      <w:r w:rsidR="00F66D75">
        <w:rPr>
          <w:sz w:val="36"/>
          <w:szCs w:val="36"/>
        </w:rPr>
        <w:t>дна.</w:t>
      </w:r>
      <w:r w:rsidR="00E50B69">
        <w:rPr>
          <w:sz w:val="36"/>
          <w:szCs w:val="36"/>
        </w:rPr>
        <w:t>..</w:t>
      </w:r>
      <w:r w:rsidR="00DD25C5">
        <w:rPr>
          <w:sz w:val="36"/>
          <w:szCs w:val="36"/>
        </w:rPr>
        <w:t xml:space="preserve"> </w:t>
      </w:r>
      <w:r w:rsidR="00145F97" w:rsidRPr="008A305D">
        <w:rPr>
          <w:sz w:val="36"/>
          <w:szCs w:val="36"/>
        </w:rPr>
        <w:t xml:space="preserve">Държавата абдикира от всичко </w:t>
      </w:r>
      <w:r w:rsidR="00FD2504" w:rsidRPr="008A305D">
        <w:rPr>
          <w:sz w:val="36"/>
          <w:szCs w:val="36"/>
        </w:rPr>
        <w:t>и остави на бизнеса и мафията да</w:t>
      </w:r>
      <w:r w:rsidR="00145F97" w:rsidRPr="008A305D">
        <w:rPr>
          <w:sz w:val="36"/>
          <w:szCs w:val="36"/>
        </w:rPr>
        <w:t xml:space="preserve"> решават</w:t>
      </w:r>
      <w:r w:rsidR="00FF7DE3" w:rsidRPr="008A305D">
        <w:rPr>
          <w:sz w:val="36"/>
          <w:szCs w:val="36"/>
        </w:rPr>
        <w:t xml:space="preserve"> </w:t>
      </w:r>
      <w:r w:rsidR="00FD2504" w:rsidRPr="008A305D">
        <w:rPr>
          <w:sz w:val="36"/>
          <w:szCs w:val="36"/>
        </w:rPr>
        <w:t xml:space="preserve"> онова, което е нейна основна функция</w:t>
      </w:r>
      <w:r w:rsidR="00A1412C" w:rsidRPr="008A305D">
        <w:rPr>
          <w:sz w:val="36"/>
          <w:szCs w:val="36"/>
        </w:rPr>
        <w:t xml:space="preserve">, а </w:t>
      </w:r>
      <w:r w:rsidR="003C6116" w:rsidRPr="008A305D">
        <w:rPr>
          <w:sz w:val="36"/>
          <w:szCs w:val="36"/>
        </w:rPr>
        <w:t xml:space="preserve"> нормалните стопански взаимовръзки</w:t>
      </w:r>
      <w:r w:rsidR="00376A4B">
        <w:rPr>
          <w:sz w:val="36"/>
          <w:szCs w:val="36"/>
        </w:rPr>
        <w:t xml:space="preserve"> бяха заместени от престъпна</w:t>
      </w:r>
      <w:r w:rsidR="00FD2504" w:rsidRPr="008A305D">
        <w:rPr>
          <w:sz w:val="36"/>
          <w:szCs w:val="36"/>
        </w:rPr>
        <w:t xml:space="preserve"> анархо-слободия, лицемерно обявена от някои за пазарна икономика.</w:t>
      </w:r>
      <w:r w:rsidR="0040481C">
        <w:rPr>
          <w:sz w:val="36"/>
          <w:szCs w:val="36"/>
        </w:rPr>
        <w:t xml:space="preserve">  О</w:t>
      </w:r>
      <w:r w:rsidR="00771E0D">
        <w:rPr>
          <w:sz w:val="36"/>
          <w:szCs w:val="36"/>
        </w:rPr>
        <w:t xml:space="preserve">бърканото ни общество бе заливано </w:t>
      </w:r>
      <w:r w:rsidR="00422A35">
        <w:rPr>
          <w:sz w:val="36"/>
          <w:szCs w:val="36"/>
        </w:rPr>
        <w:t>/правят го и днес/</w:t>
      </w:r>
      <w:r w:rsidR="00771E0D">
        <w:rPr>
          <w:sz w:val="36"/>
          <w:szCs w:val="36"/>
        </w:rPr>
        <w:t xml:space="preserve"> с разни</w:t>
      </w:r>
      <w:r w:rsidR="00A76124">
        <w:rPr>
          <w:sz w:val="36"/>
          <w:szCs w:val="36"/>
        </w:rPr>
        <w:t xml:space="preserve"> икономически утопии </w:t>
      </w:r>
      <w:r w:rsidR="003009DA">
        <w:rPr>
          <w:sz w:val="36"/>
          <w:szCs w:val="36"/>
        </w:rPr>
        <w:t xml:space="preserve"> </w:t>
      </w:r>
      <w:r w:rsidR="00771E0D">
        <w:rPr>
          <w:sz w:val="36"/>
          <w:szCs w:val="36"/>
        </w:rPr>
        <w:t xml:space="preserve"> за т. нар. саморегул</w:t>
      </w:r>
      <w:r w:rsidR="003B33B2">
        <w:rPr>
          <w:sz w:val="36"/>
          <w:szCs w:val="36"/>
        </w:rPr>
        <w:t>иращ се пазар. А</w:t>
      </w:r>
      <w:r w:rsidR="003009DA">
        <w:rPr>
          <w:sz w:val="36"/>
          <w:szCs w:val="36"/>
        </w:rPr>
        <w:t xml:space="preserve"> те рухнаха</w:t>
      </w:r>
      <w:r w:rsidR="00F66D75">
        <w:rPr>
          <w:sz w:val="36"/>
          <w:szCs w:val="36"/>
        </w:rPr>
        <w:t xml:space="preserve"> </w:t>
      </w:r>
      <w:r w:rsidR="00F66D75">
        <w:rPr>
          <w:sz w:val="36"/>
          <w:szCs w:val="36"/>
        </w:rPr>
        <w:lastRenderedPageBreak/>
        <w:t>гръмотевично</w:t>
      </w:r>
      <w:r w:rsidR="00B10E3A">
        <w:rPr>
          <w:sz w:val="36"/>
          <w:szCs w:val="36"/>
        </w:rPr>
        <w:t xml:space="preserve"> в момента, в който</w:t>
      </w:r>
      <w:r w:rsidR="00295F77">
        <w:rPr>
          <w:sz w:val="36"/>
          <w:szCs w:val="36"/>
        </w:rPr>
        <w:t xml:space="preserve"> </w:t>
      </w:r>
      <w:r w:rsidR="00771E0D">
        <w:rPr>
          <w:sz w:val="36"/>
          <w:szCs w:val="36"/>
        </w:rPr>
        <w:t xml:space="preserve"> глобалната финансова криза</w:t>
      </w:r>
      <w:r w:rsidR="00422A35">
        <w:rPr>
          <w:sz w:val="36"/>
          <w:szCs w:val="36"/>
        </w:rPr>
        <w:t xml:space="preserve"> през 2008 година</w:t>
      </w:r>
      <w:r w:rsidR="00B10E3A">
        <w:rPr>
          <w:sz w:val="36"/>
          <w:szCs w:val="36"/>
        </w:rPr>
        <w:t xml:space="preserve"> принуди </w:t>
      </w:r>
      <w:r w:rsidR="0040481C">
        <w:rPr>
          <w:sz w:val="36"/>
          <w:szCs w:val="36"/>
        </w:rPr>
        <w:t>държавите да се намесят, за да спасяват банките.</w:t>
      </w:r>
    </w:p>
    <w:p w:rsidR="00A52A29" w:rsidRDefault="00A76124" w:rsidP="004D37C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55BF9">
        <w:rPr>
          <w:sz w:val="36"/>
          <w:szCs w:val="36"/>
        </w:rPr>
        <w:t xml:space="preserve">        Всичко това разбира се, стои далеч от съзнанието на онези,  които в унеса си на самовлюбени нарциси си повярваха, че са политическия елит на нацията.</w:t>
      </w:r>
      <w:r w:rsidR="00867401">
        <w:rPr>
          <w:sz w:val="36"/>
          <w:szCs w:val="36"/>
        </w:rPr>
        <w:t xml:space="preserve"> След пр</w:t>
      </w:r>
      <w:r w:rsidR="00984C58">
        <w:rPr>
          <w:sz w:val="36"/>
          <w:szCs w:val="36"/>
        </w:rPr>
        <w:t>едсрочните избори парламентът п</w:t>
      </w:r>
      <w:r w:rsidR="00867401">
        <w:rPr>
          <w:sz w:val="36"/>
          <w:szCs w:val="36"/>
        </w:rPr>
        <w:t>ак е арен</w:t>
      </w:r>
      <w:r w:rsidR="00984C58">
        <w:rPr>
          <w:sz w:val="36"/>
          <w:szCs w:val="36"/>
        </w:rPr>
        <w:t>а</w:t>
      </w:r>
      <w:r w:rsidR="00EB5A65">
        <w:rPr>
          <w:sz w:val="36"/>
          <w:szCs w:val="36"/>
        </w:rPr>
        <w:t xml:space="preserve"> на шизофрени</w:t>
      </w:r>
      <w:r w:rsidR="00867401">
        <w:rPr>
          <w:sz w:val="36"/>
          <w:szCs w:val="36"/>
        </w:rPr>
        <w:t>чни противоборства, съпроводени с помпозни декларации, кухи обещания и междуличностни квалификации от махленско уличен тип. Верни на стила си, т. нар.народни избраници се упражняват в празнодумство, в схоластични, безсмислени спорове</w:t>
      </w:r>
      <w:r w:rsidR="00700B2D">
        <w:rPr>
          <w:sz w:val="36"/>
          <w:szCs w:val="36"/>
        </w:rPr>
        <w:t xml:space="preserve"> за надмощие, превръщайки Народното събрание в генератор на нескончаеми грозни скандали, които обиждат българското национално достойнство.</w:t>
      </w:r>
      <w:r w:rsidR="005609D9">
        <w:rPr>
          <w:sz w:val="36"/>
          <w:szCs w:val="36"/>
        </w:rPr>
        <w:t xml:space="preserve"> Всеки разумен глас потъва в пороя от войнстваща посредственост, скудоумие и невежество- подходяща среда за приемане на недъгави и лобистки закони в полза на олигархията и в ущърб н</w:t>
      </w:r>
      <w:r w:rsidR="00EB5A65">
        <w:rPr>
          <w:sz w:val="36"/>
          <w:szCs w:val="36"/>
        </w:rPr>
        <w:t>а</w:t>
      </w:r>
      <w:r w:rsidR="005609D9">
        <w:rPr>
          <w:sz w:val="36"/>
          <w:szCs w:val="36"/>
        </w:rPr>
        <w:t xml:space="preserve"> н</w:t>
      </w:r>
      <w:r w:rsidR="00EB5A65">
        <w:rPr>
          <w:sz w:val="36"/>
          <w:szCs w:val="36"/>
        </w:rPr>
        <w:t>а</w:t>
      </w:r>
      <w:r w:rsidR="005609D9">
        <w:rPr>
          <w:sz w:val="36"/>
          <w:szCs w:val="36"/>
        </w:rPr>
        <w:t>ци</w:t>
      </w:r>
      <w:r w:rsidR="00EB5A65">
        <w:rPr>
          <w:sz w:val="36"/>
          <w:szCs w:val="36"/>
        </w:rPr>
        <w:t>о</w:t>
      </w:r>
      <w:r w:rsidR="005609D9">
        <w:rPr>
          <w:sz w:val="36"/>
          <w:szCs w:val="36"/>
        </w:rPr>
        <w:t>налните интереси.</w:t>
      </w:r>
      <w:r w:rsidR="0076772E">
        <w:rPr>
          <w:sz w:val="36"/>
          <w:szCs w:val="36"/>
        </w:rPr>
        <w:t xml:space="preserve"> Компрометирани персони, чието име отдавна е синоним на тежка корупция, с арогантно самочувствие се самообявиха за месии и тикат страната към поредните предсрочни избори.</w:t>
      </w:r>
      <w:r w:rsidR="00B235A5">
        <w:rPr>
          <w:sz w:val="36"/>
          <w:szCs w:val="36"/>
        </w:rPr>
        <w:t xml:space="preserve"> А те са жалка пародия и гавра с демокрацията,</w:t>
      </w:r>
      <w:r w:rsidR="0076772E">
        <w:rPr>
          <w:sz w:val="36"/>
          <w:szCs w:val="36"/>
        </w:rPr>
        <w:t xml:space="preserve"> не решават нищо, а само възпроизвеждат отвратителните пороци на нашия политически модел и задълбочават кризата.</w:t>
      </w:r>
      <w:r w:rsidR="00D22F47">
        <w:rPr>
          <w:sz w:val="36"/>
          <w:szCs w:val="36"/>
        </w:rPr>
        <w:t>.. До изборните урни отиват десетки хиляди купени и</w:t>
      </w:r>
      <w:r w:rsidR="008426B1">
        <w:rPr>
          <w:sz w:val="36"/>
          <w:szCs w:val="36"/>
        </w:rPr>
        <w:t xml:space="preserve"> </w:t>
      </w:r>
      <w:r w:rsidR="00D22F47">
        <w:rPr>
          <w:sz w:val="36"/>
          <w:szCs w:val="36"/>
        </w:rPr>
        <w:t xml:space="preserve"> абсолютно неграмотни хора, които често не знаят за какво гласуват. Други отдавна не живеят у нас, не говорят български</w:t>
      </w:r>
      <w:r w:rsidR="007F2A95">
        <w:rPr>
          <w:sz w:val="36"/>
          <w:szCs w:val="36"/>
        </w:rPr>
        <w:t xml:space="preserve"> и</w:t>
      </w:r>
      <w:r w:rsidR="008426B1">
        <w:rPr>
          <w:sz w:val="36"/>
          <w:szCs w:val="36"/>
        </w:rPr>
        <w:t xml:space="preserve"> двойното им гражданство се </w:t>
      </w:r>
      <w:r w:rsidR="008426B1">
        <w:rPr>
          <w:sz w:val="36"/>
          <w:szCs w:val="36"/>
        </w:rPr>
        <w:lastRenderedPageBreak/>
        <w:t>оказва удобен инструмент на</w:t>
      </w:r>
      <w:r w:rsidR="00D61485">
        <w:rPr>
          <w:sz w:val="36"/>
          <w:szCs w:val="36"/>
        </w:rPr>
        <w:t xml:space="preserve"> някои</w:t>
      </w:r>
      <w:r w:rsidR="008426B1">
        <w:rPr>
          <w:sz w:val="36"/>
          <w:szCs w:val="36"/>
        </w:rPr>
        <w:t xml:space="preserve"> външ</w:t>
      </w:r>
      <w:r w:rsidR="008C2528">
        <w:rPr>
          <w:sz w:val="36"/>
          <w:szCs w:val="36"/>
        </w:rPr>
        <w:t>н</w:t>
      </w:r>
      <w:r w:rsidR="008426B1">
        <w:rPr>
          <w:sz w:val="36"/>
          <w:szCs w:val="36"/>
        </w:rPr>
        <w:t>и сили</w:t>
      </w:r>
      <w:r w:rsidR="007F2A95">
        <w:rPr>
          <w:sz w:val="36"/>
          <w:szCs w:val="36"/>
        </w:rPr>
        <w:t>, за</w:t>
      </w:r>
      <w:r w:rsidR="00C17D49">
        <w:rPr>
          <w:sz w:val="36"/>
          <w:szCs w:val="36"/>
        </w:rPr>
        <w:t xml:space="preserve"> </w:t>
      </w:r>
      <w:r w:rsidR="008426B1">
        <w:rPr>
          <w:sz w:val="36"/>
          <w:szCs w:val="36"/>
        </w:rPr>
        <w:t xml:space="preserve"> да се на</w:t>
      </w:r>
      <w:r w:rsidR="00D61485">
        <w:rPr>
          <w:sz w:val="36"/>
          <w:szCs w:val="36"/>
        </w:rPr>
        <w:t xml:space="preserve">месват и дори да диктуват </w:t>
      </w:r>
      <w:r w:rsidR="008426B1">
        <w:rPr>
          <w:sz w:val="36"/>
          <w:szCs w:val="36"/>
        </w:rPr>
        <w:t xml:space="preserve">  вътрешна</w:t>
      </w:r>
      <w:r w:rsidR="00D61485">
        <w:rPr>
          <w:sz w:val="36"/>
          <w:szCs w:val="36"/>
        </w:rPr>
        <w:t>та</w:t>
      </w:r>
      <w:r w:rsidR="008426B1">
        <w:rPr>
          <w:sz w:val="36"/>
          <w:szCs w:val="36"/>
        </w:rPr>
        <w:t xml:space="preserve"> и външна</w:t>
      </w:r>
      <w:r w:rsidR="00670C3B">
        <w:rPr>
          <w:sz w:val="36"/>
          <w:szCs w:val="36"/>
        </w:rPr>
        <w:t xml:space="preserve">та </w:t>
      </w:r>
      <w:r w:rsidR="008426B1">
        <w:rPr>
          <w:sz w:val="36"/>
          <w:szCs w:val="36"/>
        </w:rPr>
        <w:t xml:space="preserve"> политика</w:t>
      </w:r>
      <w:r w:rsidR="00670C3B">
        <w:rPr>
          <w:sz w:val="36"/>
          <w:szCs w:val="36"/>
        </w:rPr>
        <w:t xml:space="preserve"> на България</w:t>
      </w:r>
      <w:r w:rsidR="008426B1">
        <w:rPr>
          <w:sz w:val="36"/>
          <w:szCs w:val="36"/>
        </w:rPr>
        <w:t>.</w:t>
      </w:r>
      <w:r w:rsidR="00C17D49">
        <w:rPr>
          <w:sz w:val="36"/>
          <w:szCs w:val="36"/>
        </w:rPr>
        <w:t>..През това време обществото ни наблюдава с омерзение и погнуса срамните зрелища в парламента и чака с месеци нашата тромава съдебна система да излезе от летаргията. И нейни височайши представители, високоплатени и недосегаеми като индииски брамини, да се произнесат по легитимнос</w:t>
      </w:r>
      <w:r w:rsidR="00F41E35">
        <w:rPr>
          <w:sz w:val="36"/>
          <w:szCs w:val="36"/>
        </w:rPr>
        <w:t>тта на изборите. И по промените</w:t>
      </w:r>
      <w:r w:rsidR="00C17D49">
        <w:rPr>
          <w:sz w:val="36"/>
          <w:szCs w:val="36"/>
        </w:rPr>
        <w:t xml:space="preserve"> в конституцията, които увеличиха хао</w:t>
      </w:r>
      <w:r w:rsidR="00F41E35">
        <w:rPr>
          <w:sz w:val="36"/>
          <w:szCs w:val="36"/>
        </w:rPr>
        <w:t>са и за пореден път доказаха от</w:t>
      </w:r>
      <w:r w:rsidR="00C17D49">
        <w:rPr>
          <w:sz w:val="36"/>
          <w:szCs w:val="36"/>
        </w:rPr>
        <w:t xml:space="preserve">чайващата законодателна </w:t>
      </w:r>
      <w:r w:rsidR="00F41E35">
        <w:rPr>
          <w:sz w:val="36"/>
          <w:szCs w:val="36"/>
        </w:rPr>
        <w:t xml:space="preserve">и управленска непригодност на техните </w:t>
      </w:r>
      <w:r w:rsidR="00C17D49">
        <w:rPr>
          <w:sz w:val="36"/>
          <w:szCs w:val="36"/>
        </w:rPr>
        <w:t xml:space="preserve">автори с депутатски имунитет. </w:t>
      </w:r>
    </w:p>
    <w:p w:rsidR="00AB253C" w:rsidRDefault="001B2C32" w:rsidP="004D37C5">
      <w:pPr>
        <w:rPr>
          <w:sz w:val="36"/>
          <w:szCs w:val="36"/>
        </w:rPr>
      </w:pPr>
      <w:r>
        <w:rPr>
          <w:sz w:val="36"/>
          <w:szCs w:val="36"/>
        </w:rPr>
        <w:t xml:space="preserve">            Уважаеми господин Президент, Военният съюз е готов да подкрепи всяка разумна идея , способна да премахне сегашното гибелно за страната статукво. Нещо повече, ние смятаме, че военно-патриотичните организации в страната не може да бъдат неми свидетели на погрома върху Българската държава. Те,  заедно с други родолюбиви сдружения, трябва да се обединят около една обща политическа платформа, която да се превърне в национално движение за спасяване на Отечеството.</w:t>
      </w:r>
      <w:r w:rsidR="00B60BAF">
        <w:rPr>
          <w:sz w:val="36"/>
          <w:szCs w:val="36"/>
        </w:rPr>
        <w:t xml:space="preserve"> Историята не винаги се повтаря като фарс. Повтаря се и като трагедия, като унищожителна поредна национална катастрофа, която вече стои пред вратите ни и в обозримо бъдеще може да заличи българската държавност и нацията от политическата и етническата карта на Европа. Примирението и мълчан</w:t>
      </w:r>
      <w:r w:rsidR="00AB253C">
        <w:rPr>
          <w:sz w:val="36"/>
          <w:szCs w:val="36"/>
        </w:rPr>
        <w:t xml:space="preserve">ието в днешната обстановка не са  </w:t>
      </w:r>
      <w:r w:rsidR="00B60BAF">
        <w:rPr>
          <w:sz w:val="36"/>
          <w:szCs w:val="36"/>
        </w:rPr>
        <w:t>нищо</w:t>
      </w:r>
      <w:r w:rsidR="00AB253C">
        <w:rPr>
          <w:sz w:val="36"/>
          <w:szCs w:val="36"/>
        </w:rPr>
        <w:t xml:space="preserve"> </w:t>
      </w:r>
      <w:r w:rsidR="00B60BAF">
        <w:rPr>
          <w:sz w:val="36"/>
          <w:szCs w:val="36"/>
        </w:rPr>
        <w:t>друго</w:t>
      </w:r>
      <w:r w:rsidR="00AB253C">
        <w:rPr>
          <w:sz w:val="36"/>
          <w:szCs w:val="36"/>
        </w:rPr>
        <w:t>, освен предателство спрямо националните интереси. Бездействието – също.</w:t>
      </w:r>
    </w:p>
    <w:p w:rsidR="00781CFB" w:rsidRDefault="00781CFB" w:rsidP="004D37C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</w:t>
      </w:r>
    </w:p>
    <w:p w:rsidR="00781CFB" w:rsidRDefault="00781CFB" w:rsidP="004D37C5">
      <w:pPr>
        <w:rPr>
          <w:sz w:val="36"/>
          <w:szCs w:val="36"/>
        </w:rPr>
      </w:pPr>
      <w:r>
        <w:rPr>
          <w:sz w:val="36"/>
          <w:szCs w:val="36"/>
        </w:rPr>
        <w:t>С УВАЖЕНИЕ:</w:t>
      </w:r>
    </w:p>
    <w:p w:rsidR="00AB253C" w:rsidRDefault="00781CFB" w:rsidP="004D37C5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AB253C">
        <w:rPr>
          <w:sz w:val="36"/>
          <w:szCs w:val="36"/>
        </w:rPr>
        <w:t xml:space="preserve"> Полк. АНГЕЛ ТЮФЕКЧИЕВ – Почетен председател на Военния съюз.</w:t>
      </w:r>
    </w:p>
    <w:p w:rsidR="00AB253C" w:rsidRDefault="00AB253C" w:rsidP="004D37C5">
      <w:pPr>
        <w:rPr>
          <w:sz w:val="36"/>
          <w:szCs w:val="36"/>
        </w:rPr>
      </w:pPr>
      <w:r>
        <w:rPr>
          <w:sz w:val="36"/>
          <w:szCs w:val="36"/>
        </w:rPr>
        <w:t xml:space="preserve">         Ст. л-нт ХРИСТО БОЯНОВ –Оперативен председател на Военния съюз.</w:t>
      </w:r>
    </w:p>
    <w:p w:rsidR="001B2C32" w:rsidRDefault="00AB253C" w:rsidP="004D37C5">
      <w:pPr>
        <w:rPr>
          <w:sz w:val="36"/>
          <w:szCs w:val="36"/>
        </w:rPr>
      </w:pPr>
      <w:r>
        <w:rPr>
          <w:sz w:val="36"/>
          <w:szCs w:val="36"/>
        </w:rPr>
        <w:t xml:space="preserve">         ДИМИТЪР АВРАМОВ – публицист, Официален говорител на Военния съюз.</w:t>
      </w:r>
      <w:r w:rsidR="001B2C32">
        <w:rPr>
          <w:sz w:val="36"/>
          <w:szCs w:val="36"/>
        </w:rPr>
        <w:t xml:space="preserve">  </w:t>
      </w:r>
    </w:p>
    <w:p w:rsidR="001B2C32" w:rsidRDefault="001B2C32" w:rsidP="004D37C5">
      <w:pPr>
        <w:rPr>
          <w:sz w:val="36"/>
          <w:szCs w:val="36"/>
        </w:rPr>
      </w:pPr>
    </w:p>
    <w:p w:rsidR="00AB253C" w:rsidRDefault="00AB253C" w:rsidP="004D37C5">
      <w:pPr>
        <w:rPr>
          <w:sz w:val="36"/>
          <w:szCs w:val="36"/>
        </w:rPr>
      </w:pPr>
      <w:r>
        <w:rPr>
          <w:sz w:val="36"/>
          <w:szCs w:val="36"/>
        </w:rPr>
        <w:t>София</w:t>
      </w:r>
    </w:p>
    <w:p w:rsidR="00AB253C" w:rsidRDefault="00AB253C" w:rsidP="004D37C5">
      <w:pPr>
        <w:rPr>
          <w:sz w:val="36"/>
          <w:szCs w:val="36"/>
        </w:rPr>
      </w:pPr>
      <w:r>
        <w:rPr>
          <w:sz w:val="36"/>
          <w:szCs w:val="36"/>
        </w:rPr>
        <w:t>6 януари 2025 г</w:t>
      </w:r>
    </w:p>
    <w:p w:rsidR="00BC6FEB" w:rsidRDefault="00BC6FEB">
      <w:pPr>
        <w:rPr>
          <w:sz w:val="36"/>
          <w:szCs w:val="36"/>
        </w:rPr>
      </w:pPr>
    </w:p>
    <w:p w:rsidR="00AB253C" w:rsidRPr="008A305D" w:rsidRDefault="00AB253C">
      <w:pPr>
        <w:rPr>
          <w:sz w:val="36"/>
          <w:szCs w:val="36"/>
        </w:rPr>
      </w:pPr>
    </w:p>
    <w:p w:rsidR="007C4FE5" w:rsidRPr="008A305D" w:rsidRDefault="00FB4116">
      <w:pPr>
        <w:rPr>
          <w:sz w:val="36"/>
          <w:szCs w:val="36"/>
        </w:rPr>
      </w:pPr>
      <w:r w:rsidRPr="008A305D">
        <w:rPr>
          <w:sz w:val="36"/>
          <w:szCs w:val="36"/>
        </w:rPr>
        <w:t xml:space="preserve"> </w:t>
      </w:r>
    </w:p>
    <w:p w:rsidR="003F74AF" w:rsidRPr="008A305D" w:rsidRDefault="00C52951">
      <w:pPr>
        <w:rPr>
          <w:sz w:val="36"/>
          <w:szCs w:val="36"/>
        </w:rPr>
      </w:pPr>
      <w:r w:rsidRPr="008A305D">
        <w:rPr>
          <w:sz w:val="36"/>
          <w:szCs w:val="36"/>
        </w:rPr>
        <w:t xml:space="preserve"> </w:t>
      </w:r>
    </w:p>
    <w:sectPr w:rsidR="003F74AF" w:rsidRPr="008A3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BB"/>
    <w:rsid w:val="0000140D"/>
    <w:rsid w:val="000073A8"/>
    <w:rsid w:val="00021DB9"/>
    <w:rsid w:val="000248B9"/>
    <w:rsid w:val="000250B6"/>
    <w:rsid w:val="000271FF"/>
    <w:rsid w:val="0004469C"/>
    <w:rsid w:val="0006008F"/>
    <w:rsid w:val="000620BB"/>
    <w:rsid w:val="00072FD6"/>
    <w:rsid w:val="00073060"/>
    <w:rsid w:val="0007322B"/>
    <w:rsid w:val="00075A44"/>
    <w:rsid w:val="000912C2"/>
    <w:rsid w:val="000942A3"/>
    <w:rsid w:val="00095535"/>
    <w:rsid w:val="000A065F"/>
    <w:rsid w:val="000A0F6C"/>
    <w:rsid w:val="000A1C3E"/>
    <w:rsid w:val="000B04A4"/>
    <w:rsid w:val="000B54DC"/>
    <w:rsid w:val="000C1FB3"/>
    <w:rsid w:val="000C565D"/>
    <w:rsid w:val="000D6361"/>
    <w:rsid w:val="000E5F42"/>
    <w:rsid w:val="000F04C2"/>
    <w:rsid w:val="000F6FC7"/>
    <w:rsid w:val="00106BE4"/>
    <w:rsid w:val="00107A76"/>
    <w:rsid w:val="0011163D"/>
    <w:rsid w:val="00112FF8"/>
    <w:rsid w:val="00117FD3"/>
    <w:rsid w:val="00121C66"/>
    <w:rsid w:val="0012387E"/>
    <w:rsid w:val="00125CAF"/>
    <w:rsid w:val="00134433"/>
    <w:rsid w:val="00145F97"/>
    <w:rsid w:val="0015733F"/>
    <w:rsid w:val="001656B9"/>
    <w:rsid w:val="001665A0"/>
    <w:rsid w:val="001749DC"/>
    <w:rsid w:val="001769D5"/>
    <w:rsid w:val="0018037A"/>
    <w:rsid w:val="00181323"/>
    <w:rsid w:val="0018725C"/>
    <w:rsid w:val="00193122"/>
    <w:rsid w:val="00197D39"/>
    <w:rsid w:val="001A1419"/>
    <w:rsid w:val="001A28E0"/>
    <w:rsid w:val="001A36D0"/>
    <w:rsid w:val="001A7E79"/>
    <w:rsid w:val="001B2C32"/>
    <w:rsid w:val="001C1F45"/>
    <w:rsid w:val="001C2B2B"/>
    <w:rsid w:val="001C59F0"/>
    <w:rsid w:val="001C7ACD"/>
    <w:rsid w:val="001E52D5"/>
    <w:rsid w:val="001E6457"/>
    <w:rsid w:val="001F1C1A"/>
    <w:rsid w:val="00203381"/>
    <w:rsid w:val="00204D57"/>
    <w:rsid w:val="00204E6F"/>
    <w:rsid w:val="00220506"/>
    <w:rsid w:val="002455CE"/>
    <w:rsid w:val="0025054D"/>
    <w:rsid w:val="002535BE"/>
    <w:rsid w:val="00271C24"/>
    <w:rsid w:val="0027389B"/>
    <w:rsid w:val="0027478F"/>
    <w:rsid w:val="0028141D"/>
    <w:rsid w:val="002817DF"/>
    <w:rsid w:val="00284752"/>
    <w:rsid w:val="00291906"/>
    <w:rsid w:val="00295F77"/>
    <w:rsid w:val="00296242"/>
    <w:rsid w:val="002B20D8"/>
    <w:rsid w:val="002B5084"/>
    <w:rsid w:val="002D332F"/>
    <w:rsid w:val="002E3CD3"/>
    <w:rsid w:val="003009DA"/>
    <w:rsid w:val="003175F3"/>
    <w:rsid w:val="00323831"/>
    <w:rsid w:val="003414FB"/>
    <w:rsid w:val="0034422E"/>
    <w:rsid w:val="0035336F"/>
    <w:rsid w:val="00355E49"/>
    <w:rsid w:val="0036180C"/>
    <w:rsid w:val="00366426"/>
    <w:rsid w:val="00376A4B"/>
    <w:rsid w:val="00382706"/>
    <w:rsid w:val="00386E1C"/>
    <w:rsid w:val="003A596A"/>
    <w:rsid w:val="003B33B2"/>
    <w:rsid w:val="003B724F"/>
    <w:rsid w:val="003B7B07"/>
    <w:rsid w:val="003C4EBE"/>
    <w:rsid w:val="003C6116"/>
    <w:rsid w:val="003D63EE"/>
    <w:rsid w:val="003E5965"/>
    <w:rsid w:val="003F21C6"/>
    <w:rsid w:val="003F74AF"/>
    <w:rsid w:val="00403753"/>
    <w:rsid w:val="0040481C"/>
    <w:rsid w:val="00405A9F"/>
    <w:rsid w:val="004110E7"/>
    <w:rsid w:val="00413DF9"/>
    <w:rsid w:val="00414644"/>
    <w:rsid w:val="00414FD4"/>
    <w:rsid w:val="00416699"/>
    <w:rsid w:val="00422A35"/>
    <w:rsid w:val="0042362D"/>
    <w:rsid w:val="004346D6"/>
    <w:rsid w:val="00446AAA"/>
    <w:rsid w:val="00455565"/>
    <w:rsid w:val="00466C25"/>
    <w:rsid w:val="004737EC"/>
    <w:rsid w:val="004745BF"/>
    <w:rsid w:val="004A092F"/>
    <w:rsid w:val="004A2F30"/>
    <w:rsid w:val="004A49AC"/>
    <w:rsid w:val="004B3894"/>
    <w:rsid w:val="004C2BC6"/>
    <w:rsid w:val="004C63E7"/>
    <w:rsid w:val="004C7779"/>
    <w:rsid w:val="004D24D7"/>
    <w:rsid w:val="004D37C5"/>
    <w:rsid w:val="004D6E32"/>
    <w:rsid w:val="00504E66"/>
    <w:rsid w:val="005149A2"/>
    <w:rsid w:val="00522573"/>
    <w:rsid w:val="00524C25"/>
    <w:rsid w:val="00524E81"/>
    <w:rsid w:val="00532FD0"/>
    <w:rsid w:val="00533368"/>
    <w:rsid w:val="00537344"/>
    <w:rsid w:val="00543E28"/>
    <w:rsid w:val="00551F73"/>
    <w:rsid w:val="00553634"/>
    <w:rsid w:val="00553791"/>
    <w:rsid w:val="005541EB"/>
    <w:rsid w:val="005609D9"/>
    <w:rsid w:val="00561219"/>
    <w:rsid w:val="005850BA"/>
    <w:rsid w:val="00587C60"/>
    <w:rsid w:val="00594201"/>
    <w:rsid w:val="005974F4"/>
    <w:rsid w:val="005A511A"/>
    <w:rsid w:val="005A56D0"/>
    <w:rsid w:val="005A7FC5"/>
    <w:rsid w:val="005C335A"/>
    <w:rsid w:val="005C3410"/>
    <w:rsid w:val="005C4BF9"/>
    <w:rsid w:val="005D0910"/>
    <w:rsid w:val="005E2F1C"/>
    <w:rsid w:val="005F338A"/>
    <w:rsid w:val="00616F1E"/>
    <w:rsid w:val="00622A6D"/>
    <w:rsid w:val="00622E34"/>
    <w:rsid w:val="0063180F"/>
    <w:rsid w:val="00631A90"/>
    <w:rsid w:val="006409E5"/>
    <w:rsid w:val="00642226"/>
    <w:rsid w:val="0064449F"/>
    <w:rsid w:val="00650203"/>
    <w:rsid w:val="006505AC"/>
    <w:rsid w:val="00665E70"/>
    <w:rsid w:val="006664D7"/>
    <w:rsid w:val="00670C3B"/>
    <w:rsid w:val="00671E2A"/>
    <w:rsid w:val="00680348"/>
    <w:rsid w:val="00681486"/>
    <w:rsid w:val="00683149"/>
    <w:rsid w:val="00693CBA"/>
    <w:rsid w:val="0069592C"/>
    <w:rsid w:val="006B1262"/>
    <w:rsid w:val="006B5401"/>
    <w:rsid w:val="006B5404"/>
    <w:rsid w:val="006B5BE3"/>
    <w:rsid w:val="006B7351"/>
    <w:rsid w:val="006B76CF"/>
    <w:rsid w:val="006C15A3"/>
    <w:rsid w:val="006C3171"/>
    <w:rsid w:val="006C6B85"/>
    <w:rsid w:val="006D6AE9"/>
    <w:rsid w:val="006E259A"/>
    <w:rsid w:val="006F55BB"/>
    <w:rsid w:val="006F5F31"/>
    <w:rsid w:val="006F7941"/>
    <w:rsid w:val="00700B2D"/>
    <w:rsid w:val="00712E81"/>
    <w:rsid w:val="00732980"/>
    <w:rsid w:val="007454EA"/>
    <w:rsid w:val="007459B3"/>
    <w:rsid w:val="00753939"/>
    <w:rsid w:val="0076772E"/>
    <w:rsid w:val="00771E0D"/>
    <w:rsid w:val="0077201D"/>
    <w:rsid w:val="00781CFB"/>
    <w:rsid w:val="007857DD"/>
    <w:rsid w:val="007934E9"/>
    <w:rsid w:val="00796E77"/>
    <w:rsid w:val="007A06D2"/>
    <w:rsid w:val="007A1B73"/>
    <w:rsid w:val="007B01A4"/>
    <w:rsid w:val="007B7DFA"/>
    <w:rsid w:val="007C4FE5"/>
    <w:rsid w:val="007C69DB"/>
    <w:rsid w:val="007D2BB3"/>
    <w:rsid w:val="007F048A"/>
    <w:rsid w:val="007F2A95"/>
    <w:rsid w:val="007F484E"/>
    <w:rsid w:val="008012AF"/>
    <w:rsid w:val="00812D3F"/>
    <w:rsid w:val="0082033E"/>
    <w:rsid w:val="00821CCE"/>
    <w:rsid w:val="0083653B"/>
    <w:rsid w:val="008375D3"/>
    <w:rsid w:val="008426B1"/>
    <w:rsid w:val="0085343F"/>
    <w:rsid w:val="008554CB"/>
    <w:rsid w:val="00867401"/>
    <w:rsid w:val="00871ED9"/>
    <w:rsid w:val="00894F5B"/>
    <w:rsid w:val="008A305D"/>
    <w:rsid w:val="008A4DCD"/>
    <w:rsid w:val="008A52D9"/>
    <w:rsid w:val="008B03F3"/>
    <w:rsid w:val="008C1DF6"/>
    <w:rsid w:val="008C2528"/>
    <w:rsid w:val="008F1975"/>
    <w:rsid w:val="008F258B"/>
    <w:rsid w:val="008F562C"/>
    <w:rsid w:val="009120A5"/>
    <w:rsid w:val="00927E8C"/>
    <w:rsid w:val="00931CC2"/>
    <w:rsid w:val="00934352"/>
    <w:rsid w:val="00937A84"/>
    <w:rsid w:val="00937CA1"/>
    <w:rsid w:val="00950096"/>
    <w:rsid w:val="00950373"/>
    <w:rsid w:val="0095276A"/>
    <w:rsid w:val="00971629"/>
    <w:rsid w:val="00976224"/>
    <w:rsid w:val="00982FBA"/>
    <w:rsid w:val="00984C58"/>
    <w:rsid w:val="0098681B"/>
    <w:rsid w:val="00993BD9"/>
    <w:rsid w:val="009953A3"/>
    <w:rsid w:val="00995723"/>
    <w:rsid w:val="0099796B"/>
    <w:rsid w:val="009A1DC1"/>
    <w:rsid w:val="009A2E0A"/>
    <w:rsid w:val="009B5BAE"/>
    <w:rsid w:val="009C24D1"/>
    <w:rsid w:val="009D5ABE"/>
    <w:rsid w:val="009E04F6"/>
    <w:rsid w:val="009E5679"/>
    <w:rsid w:val="009F2B05"/>
    <w:rsid w:val="009F67A4"/>
    <w:rsid w:val="00A00767"/>
    <w:rsid w:val="00A044C8"/>
    <w:rsid w:val="00A1259D"/>
    <w:rsid w:val="00A127E4"/>
    <w:rsid w:val="00A1412C"/>
    <w:rsid w:val="00A1457F"/>
    <w:rsid w:val="00A14B6A"/>
    <w:rsid w:val="00A15F01"/>
    <w:rsid w:val="00A1781C"/>
    <w:rsid w:val="00A220E2"/>
    <w:rsid w:val="00A335BD"/>
    <w:rsid w:val="00A44861"/>
    <w:rsid w:val="00A52A29"/>
    <w:rsid w:val="00A53A2D"/>
    <w:rsid w:val="00A57477"/>
    <w:rsid w:val="00A64E60"/>
    <w:rsid w:val="00A66E6C"/>
    <w:rsid w:val="00A700C2"/>
    <w:rsid w:val="00A73CC9"/>
    <w:rsid w:val="00A76124"/>
    <w:rsid w:val="00A8265C"/>
    <w:rsid w:val="00A84E28"/>
    <w:rsid w:val="00A87549"/>
    <w:rsid w:val="00AA4727"/>
    <w:rsid w:val="00AB0791"/>
    <w:rsid w:val="00AB253C"/>
    <w:rsid w:val="00AB2CD9"/>
    <w:rsid w:val="00AB2E1F"/>
    <w:rsid w:val="00AD4C56"/>
    <w:rsid w:val="00AE41AC"/>
    <w:rsid w:val="00AE5B56"/>
    <w:rsid w:val="00AF1E06"/>
    <w:rsid w:val="00AF41CD"/>
    <w:rsid w:val="00B01948"/>
    <w:rsid w:val="00B0652B"/>
    <w:rsid w:val="00B10E3A"/>
    <w:rsid w:val="00B119E3"/>
    <w:rsid w:val="00B201C6"/>
    <w:rsid w:val="00B235A5"/>
    <w:rsid w:val="00B23A28"/>
    <w:rsid w:val="00B307D7"/>
    <w:rsid w:val="00B313A7"/>
    <w:rsid w:val="00B31E15"/>
    <w:rsid w:val="00B35429"/>
    <w:rsid w:val="00B445F1"/>
    <w:rsid w:val="00B534A2"/>
    <w:rsid w:val="00B55BB9"/>
    <w:rsid w:val="00B60BAF"/>
    <w:rsid w:val="00B6414A"/>
    <w:rsid w:val="00B67364"/>
    <w:rsid w:val="00B72CB7"/>
    <w:rsid w:val="00B7601D"/>
    <w:rsid w:val="00B7782F"/>
    <w:rsid w:val="00B77B04"/>
    <w:rsid w:val="00B77EA5"/>
    <w:rsid w:val="00B82D1F"/>
    <w:rsid w:val="00B842E8"/>
    <w:rsid w:val="00B84628"/>
    <w:rsid w:val="00B84B25"/>
    <w:rsid w:val="00B84B44"/>
    <w:rsid w:val="00B86441"/>
    <w:rsid w:val="00B9175C"/>
    <w:rsid w:val="00B95A67"/>
    <w:rsid w:val="00B965CA"/>
    <w:rsid w:val="00BA2B1B"/>
    <w:rsid w:val="00BB418F"/>
    <w:rsid w:val="00BC2994"/>
    <w:rsid w:val="00BC35B5"/>
    <w:rsid w:val="00BC3A60"/>
    <w:rsid w:val="00BC4035"/>
    <w:rsid w:val="00BC5009"/>
    <w:rsid w:val="00BC6FEB"/>
    <w:rsid w:val="00BC7500"/>
    <w:rsid w:val="00BD5A68"/>
    <w:rsid w:val="00BE74F2"/>
    <w:rsid w:val="00BF4358"/>
    <w:rsid w:val="00BF73CB"/>
    <w:rsid w:val="00C02D08"/>
    <w:rsid w:val="00C17D49"/>
    <w:rsid w:val="00C2033F"/>
    <w:rsid w:val="00C256D5"/>
    <w:rsid w:val="00C27822"/>
    <w:rsid w:val="00C365AD"/>
    <w:rsid w:val="00C40BDF"/>
    <w:rsid w:val="00C41611"/>
    <w:rsid w:val="00C47C5C"/>
    <w:rsid w:val="00C52951"/>
    <w:rsid w:val="00C55BF9"/>
    <w:rsid w:val="00C56178"/>
    <w:rsid w:val="00C61202"/>
    <w:rsid w:val="00C64C87"/>
    <w:rsid w:val="00C7350E"/>
    <w:rsid w:val="00C73A9D"/>
    <w:rsid w:val="00C918A1"/>
    <w:rsid w:val="00C91B68"/>
    <w:rsid w:val="00C92EE3"/>
    <w:rsid w:val="00C94175"/>
    <w:rsid w:val="00C96DF2"/>
    <w:rsid w:val="00CB12BA"/>
    <w:rsid w:val="00CB1F87"/>
    <w:rsid w:val="00CB2F98"/>
    <w:rsid w:val="00CC5BDD"/>
    <w:rsid w:val="00CC6864"/>
    <w:rsid w:val="00CE21C4"/>
    <w:rsid w:val="00CE2DAD"/>
    <w:rsid w:val="00CE7939"/>
    <w:rsid w:val="00CF69D7"/>
    <w:rsid w:val="00D0004F"/>
    <w:rsid w:val="00D013C4"/>
    <w:rsid w:val="00D062A1"/>
    <w:rsid w:val="00D14D3C"/>
    <w:rsid w:val="00D15364"/>
    <w:rsid w:val="00D22F47"/>
    <w:rsid w:val="00D5096F"/>
    <w:rsid w:val="00D52101"/>
    <w:rsid w:val="00D52339"/>
    <w:rsid w:val="00D555F7"/>
    <w:rsid w:val="00D61485"/>
    <w:rsid w:val="00D6770D"/>
    <w:rsid w:val="00D75643"/>
    <w:rsid w:val="00D7663F"/>
    <w:rsid w:val="00D80BD6"/>
    <w:rsid w:val="00DC076D"/>
    <w:rsid w:val="00DC09E8"/>
    <w:rsid w:val="00DD25C5"/>
    <w:rsid w:val="00DD6211"/>
    <w:rsid w:val="00DD7C53"/>
    <w:rsid w:val="00E028B5"/>
    <w:rsid w:val="00E14590"/>
    <w:rsid w:val="00E2029A"/>
    <w:rsid w:val="00E20F46"/>
    <w:rsid w:val="00E22AFF"/>
    <w:rsid w:val="00E252C8"/>
    <w:rsid w:val="00E256D9"/>
    <w:rsid w:val="00E30D96"/>
    <w:rsid w:val="00E35259"/>
    <w:rsid w:val="00E3552D"/>
    <w:rsid w:val="00E35C57"/>
    <w:rsid w:val="00E41363"/>
    <w:rsid w:val="00E42DD0"/>
    <w:rsid w:val="00E4609E"/>
    <w:rsid w:val="00E50B69"/>
    <w:rsid w:val="00E51610"/>
    <w:rsid w:val="00E54FEB"/>
    <w:rsid w:val="00E816AE"/>
    <w:rsid w:val="00E8538A"/>
    <w:rsid w:val="00E87996"/>
    <w:rsid w:val="00E90B95"/>
    <w:rsid w:val="00E949CD"/>
    <w:rsid w:val="00E963D3"/>
    <w:rsid w:val="00EB187A"/>
    <w:rsid w:val="00EB5A65"/>
    <w:rsid w:val="00EE0DE6"/>
    <w:rsid w:val="00EE4218"/>
    <w:rsid w:val="00EF5E3E"/>
    <w:rsid w:val="00F0141F"/>
    <w:rsid w:val="00F01A1C"/>
    <w:rsid w:val="00F0263F"/>
    <w:rsid w:val="00F0558D"/>
    <w:rsid w:val="00F12263"/>
    <w:rsid w:val="00F12FB0"/>
    <w:rsid w:val="00F14401"/>
    <w:rsid w:val="00F1704E"/>
    <w:rsid w:val="00F246F6"/>
    <w:rsid w:val="00F30DF7"/>
    <w:rsid w:val="00F3252A"/>
    <w:rsid w:val="00F41C35"/>
    <w:rsid w:val="00F41E35"/>
    <w:rsid w:val="00F502FA"/>
    <w:rsid w:val="00F54E84"/>
    <w:rsid w:val="00F57EE2"/>
    <w:rsid w:val="00F63B94"/>
    <w:rsid w:val="00F66427"/>
    <w:rsid w:val="00F66D75"/>
    <w:rsid w:val="00F73259"/>
    <w:rsid w:val="00F9222A"/>
    <w:rsid w:val="00FA6151"/>
    <w:rsid w:val="00FA6612"/>
    <w:rsid w:val="00FB0AFD"/>
    <w:rsid w:val="00FB4116"/>
    <w:rsid w:val="00FC0516"/>
    <w:rsid w:val="00FC2866"/>
    <w:rsid w:val="00FD2504"/>
    <w:rsid w:val="00FD6F78"/>
    <w:rsid w:val="00FE7923"/>
    <w:rsid w:val="00FF3A2A"/>
    <w:rsid w:val="00FF6798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D3A81-7382-4965-8DCC-F5B3D40D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A672C-CD5C-4525-B35D-9ADECD12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12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sda85@abv.bg</dc:creator>
  <cp:keywords/>
  <dc:description/>
  <cp:lastModifiedBy>Avramov</cp:lastModifiedBy>
  <cp:revision>496</cp:revision>
  <dcterms:created xsi:type="dcterms:W3CDTF">2017-09-25T10:10:00Z</dcterms:created>
  <dcterms:modified xsi:type="dcterms:W3CDTF">2025-01-03T11:31:00Z</dcterms:modified>
</cp:coreProperties>
</file>